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75A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приостановлении исполнительного производства</w:t>
      </w:r>
    </w:p>
    <w:p w:rsidR="00000000" w:rsidRDefault="007A375A">
      <w:pPr>
        <w:pStyle w:val="right"/>
      </w:pPr>
      <w:r>
        <w:t xml:space="preserve">В ____________________ районный суд </w:t>
      </w:r>
    </w:p>
    <w:p w:rsidR="00000000" w:rsidRDefault="007A375A">
      <w:pPr>
        <w:pStyle w:val="right"/>
        <w:spacing w:after="240" w:afterAutospacing="0"/>
      </w:pPr>
      <w:r>
        <w:t xml:space="preserve">Заявитель: ________________________ </w:t>
      </w:r>
      <w:r>
        <w:br/>
        <w:t xml:space="preserve">(наименование или Ф.И.О.) </w:t>
      </w:r>
      <w:r>
        <w:br/>
        <w:t xml:space="preserve">адрес: ___________________________, </w:t>
      </w:r>
      <w:r>
        <w:br/>
      </w:r>
      <w:r>
        <w:t xml:space="preserve">телефон: ________, факс: _________, </w:t>
      </w:r>
      <w:r>
        <w:br/>
        <w:t xml:space="preserve">эл. почта: ________________________ </w:t>
      </w:r>
    </w:p>
    <w:p w:rsidR="00000000" w:rsidRDefault="007A375A">
      <w:pPr>
        <w:pStyle w:val="right"/>
        <w:spacing w:after="240" w:afterAutospacing="0"/>
      </w:pPr>
      <w:r>
        <w:t xml:space="preserve">Представитель заявителя: __________ </w:t>
      </w:r>
      <w:r>
        <w:br/>
        <w:t xml:space="preserve">(Ф.И.О.) </w:t>
      </w:r>
      <w:r>
        <w:br/>
        <w:t xml:space="preserve">адрес: ___________________________, </w:t>
      </w:r>
      <w:r>
        <w:br/>
        <w:t xml:space="preserve">телефон: _________, факс: ________, </w:t>
      </w:r>
      <w:r>
        <w:br/>
        <w:t xml:space="preserve">эл. почта: ________________________ </w:t>
      </w:r>
    </w:p>
    <w:p w:rsidR="00000000" w:rsidRDefault="007A375A">
      <w:pPr>
        <w:pStyle w:val="right"/>
        <w:spacing w:after="240" w:afterAutospacing="0"/>
      </w:pPr>
      <w:r>
        <w:t>Заинтересованное лицо: _</w:t>
      </w:r>
      <w:r>
        <w:t xml:space="preserve">___________ </w:t>
      </w:r>
      <w:r>
        <w:br/>
        <w:t xml:space="preserve">___________________________________ </w:t>
      </w:r>
      <w:r>
        <w:br/>
        <w:t xml:space="preserve">(наименование территориального </w:t>
      </w:r>
      <w:r>
        <w:br/>
        <w:t xml:space="preserve">подразделения Федеральной </w:t>
      </w:r>
      <w:r>
        <w:br/>
        <w:t xml:space="preserve">службы судебных приставов) </w:t>
      </w:r>
      <w:r>
        <w:br/>
        <w:t xml:space="preserve">адрес: ___________________________, </w:t>
      </w:r>
      <w:r>
        <w:br/>
        <w:t xml:space="preserve">телефон: ________, факс: _________, </w:t>
      </w:r>
      <w:r>
        <w:br/>
        <w:t xml:space="preserve">эл. почта: ________________________ </w:t>
      </w:r>
    </w:p>
    <w:p w:rsidR="00000000" w:rsidRDefault="007A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5A">
      <w:pPr>
        <w:pStyle w:val="3"/>
        <w:rPr>
          <w:rFonts w:eastAsia="Times New Roman"/>
        </w:rPr>
      </w:pPr>
      <w:r>
        <w:rPr>
          <w:rFonts w:eastAsia="Times New Roman"/>
        </w:rPr>
        <w:t>ЗАЯВЛЕН</w:t>
      </w:r>
      <w:r>
        <w:rPr>
          <w:rFonts w:eastAsia="Times New Roman"/>
        </w:rPr>
        <w:t>ИЕ о приостановлении исполнительного производства</w:t>
      </w:r>
    </w:p>
    <w:p w:rsidR="00000000" w:rsidRDefault="007A375A">
      <w:pPr>
        <w:pStyle w:val="just"/>
      </w:pPr>
      <w:r>
        <w:t>"__"___________ ____ г. судебным приставом-исполнителем Отдела службы судебных приставов ____________________ на основании Постановления N _____ от "__"___________ ____ г. Инспекции Федеральной налоговой сл</w:t>
      </w:r>
      <w:r>
        <w:t>ужбы Российской Федерации ____________________ о взыскании налога и пени за счет имущества должника (копия прилагается) возбуждено исполнительное производство N _____ (копия постановления прилагается).</w:t>
      </w:r>
    </w:p>
    <w:p w:rsidR="00000000" w:rsidRDefault="007A375A">
      <w:pPr>
        <w:pStyle w:val="just"/>
      </w:pPr>
      <w:r>
        <w:t>В свою очередь, Постановление N _____ от "__"_________</w:t>
      </w:r>
      <w:r>
        <w:t>__ ____ г. инспекции Федеральной налоговой службы Российской Федерации о взыскании налога и пени за счет имущества должника Российской Федерации ____________________ вынесено на основании решения N _____ от "__"___________ ____ г. инспекции Федеральной нал</w:t>
      </w:r>
      <w:r>
        <w:t>оговой службы Российской Федерации ____________________ о взыскании налога и пени за счет имущества должника (копия прилагается).</w:t>
      </w:r>
    </w:p>
    <w:p w:rsidR="00000000" w:rsidRDefault="007A375A">
      <w:pPr>
        <w:pStyle w:val="just"/>
      </w:pPr>
      <w:r>
        <w:t>"__"___________ ____ указанное Постановление обжаловано заявителем в Арбитражный суд ____________________.</w:t>
      </w:r>
    </w:p>
    <w:p w:rsidR="00000000" w:rsidRDefault="007A375A">
      <w:pPr>
        <w:pStyle w:val="just"/>
      </w:pPr>
      <w:r>
        <w:t xml:space="preserve">Копия заявления со </w:t>
      </w:r>
      <w:r>
        <w:t>штампом Арбитражного суда о принятии прилагается.</w:t>
      </w:r>
    </w:p>
    <w:p w:rsidR="00000000" w:rsidRDefault="007A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5A">
      <w:pPr>
        <w:pStyle w:val="just"/>
      </w:pPr>
      <w:r>
        <w:t>Таким образом, должником по исполнительному производству N _____ оспорен исполнительный документ, а это в соответствии со ст. 436 Гражданского процессуального кодекса Российской Федерации и подп. 1 п. 2 ст</w:t>
      </w:r>
      <w:r>
        <w:t>. 39 Федерального Закона "Об исполнительном производстве" является основанием для приостановления исполнительного производства.</w:t>
      </w:r>
    </w:p>
    <w:p w:rsidR="00000000" w:rsidRDefault="007A375A">
      <w:pPr>
        <w:pStyle w:val="just"/>
      </w:pPr>
      <w:r>
        <w:t xml:space="preserve">Согласно ст. 440 Гражданского процессуального кодекса Российской Федерации и п. 1 ст. 45 Федерального Закона "Об исполнительном </w:t>
      </w:r>
      <w:r>
        <w:t>производстве" вопросы приостановления исполнительного производства, если исполнительным документом является не исполнительный лист Арбитражного суда, а другой документ, рассматривает суд общей юрисдикции по месту нахождения судебного пристава-исполнителя.</w:t>
      </w:r>
    </w:p>
    <w:p w:rsidR="00000000" w:rsidRDefault="007A375A">
      <w:pPr>
        <w:pStyle w:val="just"/>
      </w:pPr>
      <w:r>
        <w:t>На основании вышеизложенного и в соответствии со статей 436, 440 Гражданского процессуального кодекса Российской Федерации, подп. 1 п. 2 ст. 39 и п. 1 ст. 45 Федерального Закона "Об исполнительном производстве", прошу:</w:t>
      </w:r>
    </w:p>
    <w:p w:rsidR="00000000" w:rsidRDefault="007A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5A">
      <w:pPr>
        <w:pStyle w:val="just"/>
      </w:pPr>
      <w:r>
        <w:t>Приостановить исполнительное произво</w:t>
      </w:r>
      <w:r>
        <w:t xml:space="preserve">дство N _____, возбужденное судебным приставом-исполнителем Отдела службы судебных приставов ____________________ "__"___________ ____ г. на основании Постановления N _____ Инспекции ФНС N _____ от "__"___________ ____ г. о взыскании налога и пени за счет </w:t>
      </w:r>
      <w:r>
        <w:t>имущества должника в связи с оспариванием должником исполнительного документа до окончательного рассмотрения вопроса по существу.</w:t>
      </w:r>
    </w:p>
    <w:p w:rsidR="00000000" w:rsidRDefault="007A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5A">
      <w:pPr>
        <w:pStyle w:val="just"/>
      </w:pPr>
      <w:r>
        <w:t>Приложение:</w:t>
      </w:r>
    </w:p>
    <w:p w:rsidR="00000000" w:rsidRDefault="007A375A">
      <w:pPr>
        <w:pStyle w:val="just"/>
      </w:pPr>
      <w:r>
        <w:t>1. Копия постановления о возбуждении исполнительного производства.</w:t>
      </w:r>
    </w:p>
    <w:p w:rsidR="00000000" w:rsidRDefault="007A375A">
      <w:pPr>
        <w:pStyle w:val="just"/>
      </w:pPr>
      <w:r>
        <w:t>2. Копия Постановления инспекции Федеральной н</w:t>
      </w:r>
      <w:r>
        <w:t>алоговой службы Российской Федерации о взыскании налога и пени за счет имущества должника N _____.</w:t>
      </w:r>
    </w:p>
    <w:p w:rsidR="00000000" w:rsidRDefault="007A375A">
      <w:pPr>
        <w:pStyle w:val="just"/>
      </w:pPr>
      <w:r>
        <w:t>3. Копия решения инспекции Федеральной налоговой службы Российской Федерации о взыскании налога и пени за счет имущества должника N _____.</w:t>
      </w:r>
    </w:p>
    <w:p w:rsidR="00000000" w:rsidRDefault="007A375A">
      <w:pPr>
        <w:pStyle w:val="just"/>
      </w:pPr>
      <w:r>
        <w:t>4. Копия заявления</w:t>
      </w:r>
      <w:r>
        <w:t xml:space="preserve"> в Арбитражный суд об обжаловании постановления ___________ инспекции Федеральной налоговой службы Российской Федерации о взыскании налога и пени за счет имущества должника N ____.</w:t>
      </w:r>
    </w:p>
    <w:p w:rsidR="00000000" w:rsidRDefault="007A375A">
      <w:pPr>
        <w:pStyle w:val="just"/>
      </w:pPr>
      <w:r>
        <w:t>5. Копия доверенности представителя.</w:t>
      </w:r>
    </w:p>
    <w:p w:rsidR="00000000" w:rsidRDefault="007A375A">
      <w:pPr>
        <w:pStyle w:val="just"/>
      </w:pPr>
      <w:r>
        <w:t>6. Копии заявления для судебного прист</w:t>
      </w:r>
      <w:r>
        <w:t>ава и взыскателя.</w:t>
      </w:r>
    </w:p>
    <w:p w:rsidR="00000000" w:rsidRDefault="007A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5A">
      <w:pPr>
        <w:pStyle w:val="just"/>
      </w:pPr>
      <w:r>
        <w:t>"__"___________ ____ г.</w:t>
      </w:r>
    </w:p>
    <w:p w:rsidR="00000000" w:rsidRDefault="007A3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5A">
      <w:pPr>
        <w:pStyle w:val="just"/>
      </w:pPr>
      <w:r>
        <w:t>_______________/_______________/</w:t>
      </w:r>
    </w:p>
    <w:p w:rsidR="00000000" w:rsidRDefault="007A37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https://порядокправа.рф/obrazecy/zayavlenie_v_sud_obshhej_yurisdikcii_o_priostanovlenii_ispolnitelnogo_proizvodstva.htm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5A"/>
    <w:rsid w:val="007A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F2D72-560F-444F-A98B-664B15AC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ostanovl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приостановлении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2022-08-26T17:07:00Z</dcterms:created>
  <dcterms:modified xsi:type="dcterms:W3CDTF">2022-08-26T17:07:00Z</dcterms:modified>
</cp:coreProperties>
</file>