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611E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руководителю Роспатента о восстановлении его регистрации в Реестре патентных поверенных Российской Федерации</w:t>
      </w:r>
    </w:p>
    <w:p w:rsidR="00000000" w:rsidRDefault="0004611E">
      <w:pPr>
        <w:pStyle w:val="HTML"/>
      </w:pPr>
      <w:r>
        <w:t xml:space="preserve">                                                    Руководителю Роспатента</w:t>
      </w:r>
    </w:p>
    <w:p w:rsidR="00000000" w:rsidRDefault="0004611E">
      <w:pPr>
        <w:pStyle w:val="HTML"/>
      </w:pPr>
      <w:r>
        <w:t>адрес: _______________________________</w:t>
      </w:r>
    </w:p>
    <w:p w:rsidR="00000000" w:rsidRDefault="0004611E">
      <w:pPr>
        <w:pStyle w:val="HTML"/>
      </w:pPr>
    </w:p>
    <w:p w:rsidR="00000000" w:rsidRDefault="0004611E">
      <w:pPr>
        <w:pStyle w:val="HTML"/>
      </w:pPr>
      <w:r>
        <w:t>от ___________________________________</w:t>
      </w:r>
    </w:p>
    <w:p w:rsidR="00000000" w:rsidRDefault="0004611E">
      <w:pPr>
        <w:pStyle w:val="HTML"/>
      </w:pPr>
      <w:r>
        <w:t>(Ф.И.О. бывшего патентного</w:t>
      </w:r>
    </w:p>
    <w:p w:rsidR="00000000" w:rsidRDefault="0004611E">
      <w:pPr>
        <w:pStyle w:val="HTML"/>
      </w:pPr>
      <w:r>
        <w:t>поверенного)</w:t>
      </w:r>
    </w:p>
    <w:p w:rsidR="00000000" w:rsidRDefault="0004611E">
      <w:pPr>
        <w:pStyle w:val="HTML"/>
      </w:pPr>
      <w:r>
        <w:t>адрес: ______________________________,</w:t>
      </w:r>
    </w:p>
    <w:p w:rsidR="00000000" w:rsidRDefault="0004611E">
      <w:pPr>
        <w:pStyle w:val="HTML"/>
      </w:pPr>
      <w:r>
        <w:t>телефон: __________, факс: __________,</w:t>
      </w:r>
    </w:p>
    <w:p w:rsidR="00000000" w:rsidRDefault="0004611E">
      <w:pPr>
        <w:pStyle w:val="HTML"/>
      </w:pPr>
      <w:r>
        <w:t>адрес электронной почты: _____________</w:t>
      </w:r>
    </w:p>
    <w:p w:rsidR="00000000" w:rsidRDefault="00046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11E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восстан</w:t>
      </w:r>
      <w:r>
        <w:rPr>
          <w:rFonts w:eastAsia="Times New Roman"/>
        </w:rPr>
        <w:t>овлении регистрации в Реестре патентных поверенных Российской Федерации</w:t>
      </w:r>
    </w:p>
    <w:p w:rsidR="00000000" w:rsidRDefault="0004611E">
      <w:pPr>
        <w:pStyle w:val="just"/>
      </w:pPr>
      <w:r>
        <w:t>Я в период с "__"___________ ____ г. по "__"___________ ____ г. являлся патентным поверенным, зарегистрированным в Реестре патентных поверенных Российской Федерации под номером _____ о</w:t>
      </w:r>
      <w:r>
        <w:t>т "__"___________ ____ г.</w:t>
      </w:r>
    </w:p>
    <w:p w:rsidR="00000000" w:rsidRDefault="0004611E">
      <w:pPr>
        <w:pStyle w:val="just"/>
      </w:pPr>
      <w:r>
        <w:t>"__"___________ ____ г. я был исключен из Реестра в порядке п. _____ ч. 1 ст. 8 Федерального закона от 30.12.2008 N 316-ФЗ "О патентных поверенных" в связи с ____________________.</w:t>
      </w:r>
    </w:p>
    <w:p w:rsidR="00000000" w:rsidRDefault="0004611E">
      <w:pPr>
        <w:pStyle w:val="just"/>
      </w:pPr>
      <w:r>
        <w:t>Вместе с тем в связи с отпадением обстоятельств, п</w:t>
      </w:r>
      <w:r>
        <w:t>ослужившие основанием для исключения патентного поверенного из Реестра, что подтверждается ____________________, ч. 2 ст. 8 Федерального закона от 30.12.2008 N 316-ФЗ "О патентных поверенных", абз. 7 пп. 8 п. 11.7 Административного регламента исполнения Фе</w:t>
      </w:r>
      <w:r>
        <w:t>деральной службой по интеллектуальной собственности, патентам и товарным знакам государственной функции по осуществлению аттестации и регистрации патентных поверенных Российской Федерации, выдачи патентным поверенным регистрационных свидетельств, а также к</w:t>
      </w:r>
      <w:r>
        <w:t>онтроля за выполнением патентными поверенными требований, предусмотренных законодательством Российской Федерации, утвержденного Приказом Министерства образования и науки Российской Федерации от 05.10.2009 N 368, просьба восстановить мою регистрацию в Реест</w:t>
      </w:r>
      <w:r>
        <w:t>ре без проведения повторной аттестации.</w:t>
      </w:r>
    </w:p>
    <w:p w:rsidR="00000000" w:rsidRDefault="00046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11E">
      <w:pPr>
        <w:pStyle w:val="just"/>
      </w:pPr>
      <w:r>
        <w:t>Приложение:</w:t>
      </w:r>
    </w:p>
    <w:p w:rsidR="00000000" w:rsidRDefault="0004611E">
      <w:pPr>
        <w:pStyle w:val="just"/>
      </w:pPr>
      <w:r>
        <w:t>1. Документы, подтверждающие отсутствие обстоятельств, послужившие основанием для исключения патентного поверенного из Реестра.</w:t>
      </w:r>
    </w:p>
    <w:p w:rsidR="00000000" w:rsidRDefault="00046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11E">
      <w:pPr>
        <w:pStyle w:val="HTML"/>
      </w:pPr>
      <w:r>
        <w:t xml:space="preserve">    "__"___________ ____ г.</w:t>
      </w:r>
    </w:p>
    <w:p w:rsidR="00000000" w:rsidRDefault="0004611E">
      <w:pPr>
        <w:pStyle w:val="HTML"/>
      </w:pPr>
    </w:p>
    <w:p w:rsidR="00000000" w:rsidRDefault="0004611E">
      <w:pPr>
        <w:pStyle w:val="HTML"/>
      </w:pPr>
      <w:r>
        <w:lastRenderedPageBreak/>
        <w:t>_______________________</w:t>
      </w:r>
    </w:p>
    <w:p w:rsidR="00000000" w:rsidRDefault="0004611E">
      <w:pPr>
        <w:pStyle w:val="HTML"/>
      </w:pPr>
      <w:r>
        <w:t>(подпись)</w:t>
      </w:r>
    </w:p>
    <w:p w:rsidR="00000000" w:rsidRDefault="000461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https://порядокправа.рф/obrazecy/zayavlenie_grazhdanina_rukovoditelyu_rospatenta_o_vosstanovlenii_ego_registracii_v_reestre_patentnyx_po.htm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11E"/>
    <w:rsid w:val="0004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0E179E-F5FB-41CF-95F8-0E4390FDD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rukovoditelyu_rospatenta_o_vosstanovlenii_ego_registracii_v_reestre_patentnyx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руководителю Роспатента о восстановлении его регистрации в Реестре патентных поверенных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2022-08-26T02:47:00Z</dcterms:created>
  <dcterms:modified xsi:type="dcterms:W3CDTF">2022-08-26T02:47:00Z</dcterms:modified>
</cp:coreProperties>
</file>