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E47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приобретающего статус спасателя, об аттестации на право ведения аварийно-спасательных работ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right"/>
      </w:pPr>
      <w:r>
        <w:t xml:space="preserve">______________________________________ </w:t>
      </w:r>
      <w:r>
        <w:br/>
        <w:t xml:space="preserve">(наименование аттестационной комиссии) </w:t>
      </w:r>
      <w:r>
        <w:br/>
      </w:r>
      <w:r>
        <w:t>адрес: _______________________________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right"/>
      </w:pPr>
      <w:r>
        <w:t xml:space="preserve">от ___________________________________ </w:t>
      </w:r>
      <w:r>
        <w:br/>
        <w:t xml:space="preserve">(Ф.И.О. гражданина, приобретающего </w:t>
      </w:r>
      <w:r>
        <w:br/>
        <w:t xml:space="preserve">статус спасателя)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эл. почты: _____________________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3"/>
        <w:rPr>
          <w:rFonts w:eastAsia="Times New Roman"/>
        </w:rPr>
      </w:pPr>
      <w:r>
        <w:rPr>
          <w:rFonts w:eastAsia="Times New Roman"/>
        </w:rPr>
        <w:t>З</w:t>
      </w:r>
      <w:r>
        <w:rPr>
          <w:rFonts w:eastAsia="Times New Roman"/>
        </w:rPr>
        <w:t xml:space="preserve">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аттестации на право ведения аварийно-спасательных работ</w:t>
      </w:r>
    </w:p>
    <w:p w:rsidR="00000000" w:rsidRDefault="00460E47">
      <w:pPr>
        <w:pStyle w:val="just"/>
      </w:pPr>
      <w:r>
        <w:t>____________________, адрес места жительства _________________________, место работы _________________________, контактный телефон _______________, руководствуясь п. 23 Положения о прове</w:t>
      </w:r>
      <w:r>
        <w:t>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РФ от 22.12.2011 N 1091 "О некоторых вопросах аттестации аварийно-спасательны</w:t>
      </w:r>
      <w:r>
        <w:t>х служб, аварийно-спасательных формирований, спасателей и граждан, приобретающих статус спасателя", просит провести аттестацию по следующим видам аварийно-спасательных работ: __________________________________________ с целью приобретения статуса спасателя</w:t>
      </w:r>
      <w:r>
        <w:t>.</w:t>
      </w:r>
    </w:p>
    <w:p w:rsidR="00000000" w:rsidRDefault="00460E47">
      <w:pPr>
        <w:pStyle w:val="just"/>
      </w:pPr>
      <w:r>
        <w:t>С 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спасателя, ознакомлен(а).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just"/>
      </w:pPr>
      <w:r>
        <w:t>Приложения:</w:t>
      </w:r>
    </w:p>
    <w:p w:rsidR="00000000" w:rsidRDefault="00460E47">
      <w:pPr>
        <w:pStyle w:val="just"/>
      </w:pPr>
      <w:r>
        <w:t>1. Копия документа, удостоверяющего личность.</w:t>
      </w:r>
    </w:p>
    <w:p w:rsidR="00000000" w:rsidRDefault="00460E47">
      <w:pPr>
        <w:pStyle w:val="just"/>
      </w:pPr>
      <w:r>
        <w:t>2. Копии документов об о</w:t>
      </w:r>
      <w:r>
        <w:t>бразовании.</w:t>
      </w:r>
    </w:p>
    <w:p w:rsidR="00000000" w:rsidRDefault="00460E47">
      <w:pPr>
        <w:pStyle w:val="just"/>
      </w:pPr>
      <w:r>
        <w:t>3. Две цветные фотографии размером 3x4 сантиметра.</w:t>
      </w:r>
    </w:p>
    <w:p w:rsidR="00000000" w:rsidRDefault="00460E47">
      <w:pPr>
        <w:pStyle w:val="just"/>
      </w:pPr>
      <w:r>
        <w:t>4. Справка по результатам медицинского осмотра (обследования).</w:t>
      </w:r>
    </w:p>
    <w:p w:rsidR="00000000" w:rsidRDefault="00460E47">
      <w:pPr>
        <w:pStyle w:val="just"/>
      </w:pPr>
      <w:r>
        <w:lastRenderedPageBreak/>
        <w:t>5. Заключение врачебной комиссии по результатам психиатрического освидетельствования.</w:t>
      </w:r>
    </w:p>
    <w:p w:rsidR="00000000" w:rsidRDefault="00460E47">
      <w:pPr>
        <w:pStyle w:val="just"/>
      </w:pPr>
      <w:r>
        <w:t>6. Копии документов об обучении по программа</w:t>
      </w:r>
      <w:r>
        <w:t>м подготовки спасателей в образовательных учреждениях, образовательных подразделениях аварийно-спасательных служб (формирований) или организаций, имеющих соответствующие лицензии на право ведения образовательной деятельности по программам подготовки к веде</w:t>
      </w:r>
      <w:r>
        <w:t>нию аварийно-спасательных работ.</w:t>
      </w:r>
    </w:p>
    <w:p w:rsidR="00000000" w:rsidRDefault="00460E47">
      <w:pPr>
        <w:pStyle w:val="just"/>
      </w:pPr>
      <w:r>
        <w:t>7. Копии документов, подтверждающих владение дополнительными специальностями в соответствии с заявленными видами аварийно-спасательных работ и технологией их проведения (при наличии).</w:t>
      </w:r>
    </w:p>
    <w:p w:rsidR="00000000" w:rsidRDefault="00460E47">
      <w:pPr>
        <w:pStyle w:val="just"/>
      </w:pPr>
      <w:r>
        <w:t>8. Копии документов, подтверждающих нал</w:t>
      </w:r>
      <w:r>
        <w:t>ичие спортивных разрядов (при наличии).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HTML"/>
      </w:pPr>
      <w:r>
        <w:t xml:space="preserve">    "__"___________ ____ г.</w:t>
      </w:r>
    </w:p>
    <w:p w:rsidR="00000000" w:rsidRDefault="00460E47">
      <w:pPr>
        <w:pStyle w:val="HTML"/>
      </w:pPr>
    </w:p>
    <w:p w:rsidR="00000000" w:rsidRDefault="00460E47">
      <w:pPr>
        <w:pStyle w:val="HTML"/>
      </w:pPr>
      <w:r>
        <w:t>_______________/______________________</w:t>
      </w:r>
    </w:p>
    <w:p w:rsidR="00000000" w:rsidRDefault="00460E47">
      <w:pPr>
        <w:pStyle w:val="HTML"/>
      </w:pPr>
      <w:r>
        <w:t>(подпись)           (Ф.И.О.)</w:t>
      </w:r>
    </w:p>
    <w:p w:rsidR="00000000" w:rsidRDefault="00460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E47">
      <w:pPr>
        <w:pStyle w:val="sel"/>
        <w:divId w:val="328676425"/>
      </w:pPr>
      <w:r>
        <w:t xml:space="preserve">1 В соответствии с абз. 2 п. 23 Положения о проведении аттестации аварийно-спасательных служб, аварийно-спасательных </w:t>
      </w:r>
      <w:r>
        <w:t>формирований, спасателей и граждан, приобретающих статус спасателя, утвержденного Постановлением Правительства РФ от 22.12.2011 N 1091, заявление гражданина, приобретающего статус спасателя, входящего в состав аварийно-спасательной службы (формирования), з</w:t>
      </w:r>
      <w:r>
        <w:t>аверяется руководителем организации, создавшей аварийно-спасательную службу (формирование), или руководителем аварийно-спасательной службы (формирования), если она (оно) является юридическим лицом.</w:t>
      </w:r>
    </w:p>
    <w:p w:rsidR="00000000" w:rsidRDefault="00460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zhdanina_priobretayushhego_status_spasatelya_ob_attestacii_na_pravo_vedeniya_avarijno_spasa.htm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47"/>
    <w:rsid w:val="0046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352DF-A6AD-4418-8971-898535DE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7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iobretayushhego_status_spasatelya_ob_attestacii_na_pravo_vedeniya_avarijno_spa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приобретающего статус спасателя, об аттестации на право 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