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D8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принципала о возмещении убытков в связи с неисполнением (ненадлежащим исполнением) условий договора о реализации туристского продукта турагентом</w:t>
      </w:r>
    </w:p>
    <w:p w:rsidR="00000000" w:rsidRDefault="0043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4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437D84">
      <w:pPr>
        <w:pStyle w:val="HTML"/>
      </w:pPr>
      <w:r>
        <w:t>(Ф.И.О./наименование турагента)</w:t>
      </w:r>
    </w:p>
    <w:p w:rsidR="00000000" w:rsidRDefault="00437D84">
      <w:pPr>
        <w:pStyle w:val="HTML"/>
      </w:pPr>
      <w:r>
        <w:t>адрес: ___________________________________,</w:t>
      </w:r>
    </w:p>
    <w:p w:rsidR="00000000" w:rsidRDefault="00437D84">
      <w:pPr>
        <w:pStyle w:val="HTML"/>
      </w:pPr>
      <w:r>
        <w:t>тел.: _______, факс: ____, эл. адрес: _____</w:t>
      </w:r>
    </w:p>
    <w:p w:rsidR="00000000" w:rsidRDefault="00437D84">
      <w:pPr>
        <w:pStyle w:val="HTML"/>
      </w:pPr>
      <w:r>
        <w:t>от ________________________________________</w:t>
      </w:r>
    </w:p>
    <w:p w:rsidR="00000000" w:rsidRDefault="00437D84">
      <w:pPr>
        <w:pStyle w:val="HTML"/>
      </w:pPr>
      <w:r>
        <w:t>(Ф.И.О. принципала)</w:t>
      </w:r>
    </w:p>
    <w:p w:rsidR="00000000" w:rsidRDefault="00437D84">
      <w:pPr>
        <w:pStyle w:val="HTML"/>
      </w:pPr>
      <w:r>
        <w:t>адрес: ______________________</w:t>
      </w:r>
      <w:r>
        <w:t>_____________,</w:t>
      </w:r>
    </w:p>
    <w:p w:rsidR="00000000" w:rsidRDefault="00437D84">
      <w:pPr>
        <w:pStyle w:val="HTML"/>
      </w:pPr>
      <w:r>
        <w:t>тел.: _______, факс: ____, эл. адрес: _____</w:t>
      </w:r>
    </w:p>
    <w:p w:rsidR="00000000" w:rsidRDefault="0043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 в связи с неисполнением (ненадлежащим исполнением) условий договора о реализации туристского продукта турагентом</w:t>
      </w:r>
    </w:p>
    <w:p w:rsidR="00000000" w:rsidRDefault="00437D84">
      <w:pPr>
        <w:pStyle w:val="HTML"/>
      </w:pPr>
      <w:r>
        <w:t xml:space="preserve">    "___"________ ___ г. ____________ (</w:t>
      </w:r>
      <w:r>
        <w:t>далее - "принципал"), заключил (а) с</w:t>
      </w:r>
    </w:p>
    <w:p w:rsidR="00000000" w:rsidRDefault="00437D84">
      <w:pPr>
        <w:pStyle w:val="HTML"/>
      </w:pPr>
      <w:r>
        <w:t>_______________ (далее - "турагент") договор N _______________ о реализации</w:t>
      </w:r>
    </w:p>
    <w:p w:rsidR="00000000" w:rsidRDefault="00437D84">
      <w:pPr>
        <w:pStyle w:val="HTML"/>
      </w:pPr>
      <w:r>
        <w:t>туристского продукта. В соответствии с пунктом _________ договора предметом</w:t>
      </w:r>
    </w:p>
    <w:p w:rsidR="00000000" w:rsidRDefault="00437D84">
      <w:pPr>
        <w:pStyle w:val="HTML"/>
      </w:pPr>
      <w:r>
        <w:t>договора являлся комплекс  услуг по перевозке и размещению,  экскур</w:t>
      </w:r>
      <w:r>
        <w:t>сионному</w:t>
      </w:r>
    </w:p>
    <w:p w:rsidR="00000000" w:rsidRDefault="00437D84">
      <w:pPr>
        <w:pStyle w:val="HTML"/>
      </w:pPr>
      <w:r>
        <w:t>обслуживанию и ____________________________________________________________</w:t>
      </w:r>
    </w:p>
    <w:p w:rsidR="00000000" w:rsidRDefault="00437D84">
      <w:pPr>
        <w:pStyle w:val="HTML"/>
      </w:pPr>
      <w:r>
        <w:t>(другие услуги)</w:t>
      </w:r>
    </w:p>
    <w:p w:rsidR="00000000" w:rsidRDefault="00437D84">
      <w:pPr>
        <w:pStyle w:val="HTML"/>
      </w:pPr>
      <w:r>
        <w:t>на период ___ дней - с "__"________ ___ г. по "__"_______ ___ г.</w:t>
      </w:r>
    </w:p>
    <w:p w:rsidR="00000000" w:rsidRDefault="00437D84">
      <w:pPr>
        <w:pStyle w:val="just"/>
      </w:pPr>
      <w:r>
        <w:t>Согласно пункту ____ договора турагент действует от своего имени.</w:t>
      </w:r>
    </w:p>
    <w:p w:rsidR="00000000" w:rsidRDefault="00437D84">
      <w:pPr>
        <w:pStyle w:val="HTML"/>
      </w:pPr>
      <w:r>
        <w:t xml:space="preserve">    В соответствии со ст</w:t>
      </w:r>
      <w:r>
        <w:t>атьей ____ договора N ______________ принципалом  в</w:t>
      </w:r>
    </w:p>
    <w:p w:rsidR="00000000" w:rsidRDefault="00437D84">
      <w:pPr>
        <w:pStyle w:val="HTML"/>
      </w:pPr>
      <w:r>
        <w:t>срок до "___"_________ ____ г. были уплачены _________ (___________________</w:t>
      </w:r>
    </w:p>
    <w:p w:rsidR="00000000" w:rsidRDefault="00437D84">
      <w:pPr>
        <w:pStyle w:val="HTML"/>
      </w:pPr>
      <w:r>
        <w:t>__) руб.</w:t>
      </w:r>
    </w:p>
    <w:p w:rsidR="00000000" w:rsidRDefault="00437D84">
      <w:pPr>
        <w:pStyle w:val="HTML"/>
      </w:pPr>
      <w:r>
        <w:t>Также принципал оплатил(а)  дополнительные   услуги   по   приобретению</w:t>
      </w:r>
    </w:p>
    <w:p w:rsidR="00000000" w:rsidRDefault="00437D84">
      <w:pPr>
        <w:pStyle w:val="HTML"/>
      </w:pPr>
      <w:r>
        <w:t xml:space="preserve">турагентом для него _______________________ на </w:t>
      </w:r>
      <w:r>
        <w:t>сумму _________ (___________</w:t>
      </w:r>
    </w:p>
    <w:p w:rsidR="00000000" w:rsidRDefault="00437D84">
      <w:pPr>
        <w:pStyle w:val="HTML"/>
      </w:pPr>
      <w:r>
        <w:t>(дополнительные услуги)</w:t>
      </w:r>
    </w:p>
    <w:p w:rsidR="00000000" w:rsidRDefault="00437D84">
      <w:pPr>
        <w:pStyle w:val="HTML"/>
      </w:pPr>
      <w:r>
        <w:t>_________) руб.</w:t>
      </w:r>
    </w:p>
    <w:p w:rsidR="00000000" w:rsidRDefault="00437D84">
      <w:pPr>
        <w:pStyle w:val="just"/>
      </w:pPr>
      <w:r>
        <w:t>Предусмотренные указанным договором N _______ основные и дополнительные услуги принципалу не были оказаны (были оказаны услуги ненадлежащего качества). В частности, ______________________</w:t>
      </w:r>
      <w:r>
        <w:t>____________________________ ____________________________________________________________________________,</w:t>
      </w:r>
    </w:p>
    <w:p w:rsidR="00000000" w:rsidRDefault="00437D84">
      <w:pPr>
        <w:pStyle w:val="left"/>
      </w:pPr>
      <w:r>
        <w:t>что подтверждается _____________________________________________________.</w:t>
      </w:r>
    </w:p>
    <w:p w:rsidR="00000000" w:rsidRDefault="00437D84">
      <w:pPr>
        <w:pStyle w:val="just"/>
      </w:pPr>
      <w:r>
        <w:lastRenderedPageBreak/>
        <w:t>В связи с указанными обстоятельствами принципалу были причинены убытки в сумме ________________ (______________________) руб., что подтверждается _________________.</w:t>
      </w:r>
    </w:p>
    <w:p w:rsidR="00000000" w:rsidRDefault="00437D84">
      <w:pPr>
        <w:pStyle w:val="just"/>
      </w:pPr>
      <w:r>
        <w:t>Согласно абзацу 13 статьи 9 Федерального закона "Об основах туристской деятельности в Росси</w:t>
      </w:r>
      <w:r>
        <w:t>йской Федерации" в договоре, заключаемом между туроператором и турагентом, устанавливается ответственность каждого из них перед туристом за неисполнение или ненадлежащее исполнение обязательств по договору о реализации туристского продукта. С таким договор</w:t>
      </w:r>
      <w:r>
        <w:t>ом принципал не был ознакомлен.</w:t>
      </w:r>
    </w:p>
    <w:p w:rsidR="00000000" w:rsidRDefault="00437D84">
      <w:pPr>
        <w:pStyle w:val="just"/>
      </w:pPr>
      <w:r>
        <w:t xml:space="preserve">Согласно пункту 1 статьи 1005 Гражданского кодекса Российской Федерации по сделке, совершенной агентом с третьим лицом от своего имени, приобретает права и становится обязанным агент, хотя бы принципал и был назван в сделке </w:t>
      </w:r>
      <w:r>
        <w:t>или вступил с третьим лицом в непосредственные отношения по исполнению сделки.</w:t>
      </w:r>
    </w:p>
    <w:p w:rsidR="00000000" w:rsidRDefault="00437D84">
      <w:pPr>
        <w:pStyle w:val="just"/>
      </w:pPr>
      <w:r>
        <w:t>Согласно пункту 1 статьи 14 Закона Российской Федерации "О защите прав потребителей" вред, причиненный жизни, здоровью или имуществу потребителя вследствие конструктивных, произ</w:t>
      </w:r>
      <w:r>
        <w:t>водственных, рецептурных или иных недостатков товара (работы, услуги), подлежит возмещению в полном объеме.</w:t>
      </w:r>
    </w:p>
    <w:p w:rsidR="00000000" w:rsidRDefault="00437D84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</w:t>
      </w:r>
      <w:r>
        <w:t xml:space="preserve">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</w:t>
      </w:r>
      <w:r>
        <w:t>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437D84">
      <w:pPr>
        <w:pStyle w:val="just"/>
      </w:pPr>
      <w:r>
        <w:t>На основании изложенного и в соответствии с пунктом 1 статьи 14 Закона Р</w:t>
      </w:r>
      <w:r>
        <w:t>оссийской Федерации "О защите прав потребителей", статьей 9 Федерального закона "Об основах туристской деятельности в Российской Федерации", статьями 15, 1005 Гражданского кодекса Российской Федерации просьба</w:t>
      </w:r>
    </w:p>
    <w:p w:rsidR="00000000" w:rsidRDefault="0043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4">
      <w:pPr>
        <w:pStyle w:val="just"/>
      </w:pPr>
      <w:r>
        <w:t>- в срок до "___"________ ___ г. возместить пр</w:t>
      </w:r>
      <w:r>
        <w:t>инципалу убытки в сумме _________ (__________) руб.;</w:t>
      </w:r>
    </w:p>
    <w:p w:rsidR="00000000" w:rsidRDefault="00437D84">
      <w:pPr>
        <w:pStyle w:val="just"/>
      </w:pPr>
      <w:r>
        <w:t>- в срок до "___"________ ___ г. выплатить принципалу компенсацию морального вреда в сумме __________________ (_______________________________________________) руб.</w:t>
      </w:r>
    </w:p>
    <w:p w:rsidR="00000000" w:rsidRDefault="0043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4">
      <w:pPr>
        <w:pStyle w:val="just"/>
      </w:pPr>
      <w:r>
        <w:t>Приложения:</w:t>
      </w:r>
    </w:p>
    <w:p w:rsidR="00000000" w:rsidRDefault="00437D84">
      <w:pPr>
        <w:pStyle w:val="just"/>
      </w:pPr>
      <w:r>
        <w:t>1. Документы, подтверждаю</w:t>
      </w:r>
      <w:r>
        <w:t>щие оплату принципалом услуг турагента.</w:t>
      </w:r>
    </w:p>
    <w:p w:rsidR="00000000" w:rsidRDefault="00437D84">
      <w:pPr>
        <w:pStyle w:val="just"/>
      </w:pPr>
      <w:r>
        <w:t>2. Документы, подтверждающие оказание принципалу услуг ненадлежащего качества.</w:t>
      </w:r>
    </w:p>
    <w:p w:rsidR="00000000" w:rsidRDefault="00437D84">
      <w:pPr>
        <w:pStyle w:val="just"/>
      </w:pPr>
      <w:r>
        <w:t>3. Документы, подтверждающие причинение принципалу убытков.</w:t>
      </w:r>
    </w:p>
    <w:p w:rsidR="00000000" w:rsidRDefault="0043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4">
      <w:pPr>
        <w:pStyle w:val="HTML"/>
      </w:pPr>
      <w:r>
        <w:t xml:space="preserve">"___"_________ ____ г.  </w:t>
      </w:r>
      <w:r>
        <w:rPr>
          <w:vertAlign w:val="superscript"/>
        </w:rPr>
        <w:t>1</w:t>
      </w:r>
      <w:r>
        <w:t xml:space="preserve">                              ____________________</w:t>
      </w:r>
    </w:p>
    <w:p w:rsidR="00000000" w:rsidRDefault="00437D84">
      <w:pPr>
        <w:pStyle w:val="HTML"/>
      </w:pPr>
      <w:r>
        <w:t>(подпись)</w:t>
      </w:r>
    </w:p>
    <w:p w:rsidR="00000000" w:rsidRDefault="0043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4">
      <w:pPr>
        <w:pStyle w:val="sel"/>
        <w:divId w:val="1520588055"/>
      </w:pPr>
      <w:r>
        <w:t>1 Согласно абзацу 10 пункта 4 Письма Роспотребнадзора от 31.08.2007 N 0100/8935-07-32 "Об особенностях правоприменительной практики, связанной с обеспечением защиты прав потребителей в сфере туристического обслуживания" сроки предъявления туропе</w:t>
      </w:r>
      <w:r>
        <w:t>ратору претензий по качеству туристского продукта, предусмотренные статьей 10 Закона об основах туристской деятельности, не исключают его права изменить такие сроки в сторону увеличения для предъявления претензии и в сторону уменьшения для удовлетворения п</w:t>
      </w:r>
      <w:r>
        <w:t>ретензии с включением новых сроков в условия договора. Сроки, предусмотренные указанной статьей, не распространяются на предъявляемые туроператорам претензии, не связанные с качеством туристского продукта. При этом сроки предъявления соответствующих претен</w:t>
      </w:r>
      <w:r>
        <w:t>зий турагентам Законом об основах туристской деятельности не определены вообще.</w:t>
      </w:r>
    </w:p>
    <w:p w:rsidR="00000000" w:rsidRDefault="00437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https://порядокправа.рф/obrazecy/trebovanie_pretenziya_principala_o_vozmeshhenii_ubytkov_v_svyazi_s_neispolneniem_nenadlezhashhim_ispolne.htm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84"/>
    <w:rsid w:val="0043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9F411-4F27-481B-B5D3-D936239A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58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incipala_o_vozmeshhenii_ubytkov_v_svyazi_s_neispolneniem_nenadlezhashhim_is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принципала о возмещении убытков в связи с неисполнением (ненадлежащим исполнением) условий договора о реализации туристского продукта турагентом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