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2815">
      <w:pPr>
        <w:pStyle w:val="1"/>
        <w:rPr>
          <w:rFonts w:eastAsia="Times New Roman"/>
        </w:rPr>
      </w:pPr>
      <w:r>
        <w:rPr>
          <w:rFonts w:eastAsia="Times New Roman"/>
        </w:rPr>
        <w:t>Расчетная численность врачебных кадров по специальностям по стационару</w:t>
      </w:r>
    </w:p>
    <w:p w:rsidR="00000000" w:rsidRDefault="007A2815">
      <w:pPr>
        <w:pStyle w:val="right"/>
      </w:pPr>
      <w:r>
        <w:t>Приложение к Методике расчета потребности субъектов Российской Федерации в медицинских кадрах</w:t>
      </w:r>
    </w:p>
    <w:p w:rsidR="00000000" w:rsidRDefault="007A2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815">
      <w:pPr>
        <w:pStyle w:val="right"/>
        <w:spacing w:after="240" w:afterAutospacing="0"/>
      </w:pPr>
      <w:r>
        <w:t xml:space="preserve">Таблица 1.5 </w:t>
      </w:r>
    </w:p>
    <w:p w:rsidR="00000000" w:rsidRDefault="007A2815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РАСЧЕТНАЯ ЧИСЛЕННОСТЬ </w:t>
      </w:r>
      <w:r>
        <w:rPr>
          <w:rFonts w:eastAsia="Times New Roman"/>
        </w:rPr>
        <w:t>ВРАЧЕБНЫХ КАДРОВ ПО СПЕЦИАЛЬНОСТЯМ ПО СТАЦИОНАРУ</w:t>
      </w:r>
    </w:p>
    <w:p w:rsidR="00000000" w:rsidRDefault="007A2815">
      <w:pPr>
        <w:pStyle w:val="HTML"/>
      </w:pPr>
      <w:r>
        <w:t>--------------------------------------------------------------------------------------</w:t>
      </w:r>
    </w:p>
    <w:p w:rsidR="00000000" w:rsidRDefault="007A2815">
      <w:pPr>
        <w:pStyle w:val="HTML"/>
      </w:pPr>
      <w:r>
        <w:t>¦    Наименование     ¦ Число должностей врачей для обеспечения стационарной помощи  ¦</w:t>
      </w:r>
    </w:p>
    <w:p w:rsidR="00000000" w:rsidRDefault="007A2815">
      <w:pPr>
        <w:pStyle w:val="HTML"/>
      </w:pPr>
      <w:r>
        <w:t xml:space="preserve">¦ врачебной должности ¦          </w:t>
      </w:r>
      <w:r>
        <w:t xml:space="preserve">          (на 10 тыс. населения)                    ¦</w:t>
      </w:r>
    </w:p>
    <w:p w:rsidR="00000000" w:rsidRDefault="007A2815">
      <w:pPr>
        <w:pStyle w:val="HTML"/>
      </w:pPr>
      <w:r>
        <w:t>¦                     +--------------------------------------------------------------+</w:t>
      </w:r>
    </w:p>
    <w:p w:rsidR="00000000" w:rsidRDefault="007A2815">
      <w:pPr>
        <w:pStyle w:val="HTML"/>
      </w:pPr>
      <w:r>
        <w:t>¦                     ¦     Проведение расчетов     ¦       Проведение расчетов      ¦</w:t>
      </w:r>
    </w:p>
    <w:p w:rsidR="00000000" w:rsidRDefault="007A2815">
      <w:pPr>
        <w:pStyle w:val="HTML"/>
      </w:pPr>
      <w:r>
        <w:t xml:space="preserve">¦                     ¦     </w:t>
      </w:r>
      <w:r>
        <w:t xml:space="preserve">    по методике         ¦      по "Порядкам" МЗСР РФ     ¦</w:t>
      </w:r>
    </w:p>
    <w:p w:rsidR="00000000" w:rsidRDefault="007A2815">
      <w:pPr>
        <w:pStyle w:val="HTML"/>
      </w:pPr>
      <w:r>
        <w:t>¦                     +-----------------------------+--------------------------------+</w:t>
      </w:r>
    </w:p>
    <w:p w:rsidR="00000000" w:rsidRDefault="007A2815">
      <w:pPr>
        <w:pStyle w:val="HTML"/>
      </w:pPr>
      <w:r>
        <w:t>¦                     ¦Должно-¦  "Группа  ¦Па- ¦Вра-¦Базо- ¦   "Группа   ¦Пара-¦Врачи¦</w:t>
      </w:r>
    </w:p>
    <w:p w:rsidR="00000000" w:rsidRDefault="007A2815">
      <w:pPr>
        <w:pStyle w:val="HTML"/>
      </w:pPr>
      <w:r>
        <w:t>¦                     ¦</w:t>
      </w:r>
      <w:r>
        <w:t>стей   ¦ усиления" ¦ра- ¦чи  ¦вый   ¦  усиления"  ¦кли- ¦всех ¦</w:t>
      </w:r>
    </w:p>
    <w:p w:rsidR="00000000" w:rsidRDefault="007A2815">
      <w:pPr>
        <w:pStyle w:val="HTML"/>
      </w:pPr>
      <w:r>
        <w:t>¦                     ¦врачей,+-----------+кли-¦всех¦исход-+-------------+ника ¦про- ¦</w:t>
      </w:r>
    </w:p>
    <w:p w:rsidR="00000000" w:rsidRDefault="007A2815">
      <w:pPr>
        <w:pStyle w:val="HTML"/>
      </w:pPr>
      <w:r>
        <w:t>¦                     ¦ордина-¦Заве-¦Дру- ¦ни- ¦про-¦ный   ¦Заве- ¦Другие¦     ¦филей¦</w:t>
      </w:r>
    </w:p>
    <w:p w:rsidR="00000000" w:rsidRDefault="007A2815">
      <w:pPr>
        <w:pStyle w:val="HTML"/>
      </w:pPr>
      <w:r>
        <w:t xml:space="preserve">¦                 </w:t>
      </w:r>
      <w:r>
        <w:t xml:space="preserve">    ¦торов  ¦дую- ¦гие  ¦ка  ¦фи- ¦пока- ¦дующие¦группы¦     ¦     ¦</w:t>
      </w:r>
    </w:p>
    <w:p w:rsidR="00000000" w:rsidRDefault="007A2815">
      <w:pPr>
        <w:pStyle w:val="HTML"/>
      </w:pPr>
      <w:r>
        <w:t>¦                     ¦палат  ¦щие  ¦груп-¦    ¦лей ¦затель¦отде- ¦врачей¦     ¦     ¦</w:t>
      </w:r>
    </w:p>
    <w:p w:rsidR="00000000" w:rsidRDefault="007A2815">
      <w:pPr>
        <w:pStyle w:val="HTML"/>
      </w:pPr>
      <w:r>
        <w:t>¦                     ¦стаци- ¦отде-¦пы   ¦    ¦    ¦для   ¦лени- ¦      ¦     ¦     ¦</w:t>
      </w:r>
    </w:p>
    <w:p w:rsidR="00000000" w:rsidRDefault="007A2815">
      <w:pPr>
        <w:pStyle w:val="HTML"/>
      </w:pPr>
      <w:r>
        <w:t xml:space="preserve">¦            </w:t>
      </w:r>
      <w:r>
        <w:t xml:space="preserve">         ¦онара  ¦лени-¦вра- ¦    ¦    ¦рас-  ¦ями   ¦      ¦     ¦     ¦</w:t>
      </w:r>
    </w:p>
    <w:p w:rsidR="00000000" w:rsidRDefault="007A2815">
      <w:pPr>
        <w:pStyle w:val="HTML"/>
      </w:pPr>
      <w:r>
        <w:t>¦                     ¦       ¦ями  ¦чей  ¦    ¦    ¦чета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 xml:space="preserve">¦       </w:t>
      </w:r>
      <w:r>
        <w:t xml:space="preserve">                            Лечебный профиль                                 ¦</w:t>
      </w:r>
    </w:p>
    <w:p w:rsidR="00000000" w:rsidRDefault="007A2815">
      <w:pPr>
        <w:pStyle w:val="HTML"/>
      </w:pPr>
      <w:r>
        <w:t>+------------------------------------------------------------------------------------+</w:t>
      </w:r>
    </w:p>
    <w:p w:rsidR="00000000" w:rsidRDefault="007A2815">
      <w:pPr>
        <w:pStyle w:val="HTML"/>
      </w:pPr>
      <w:r>
        <w:t>¦          А          ¦   1   ¦  2  ¦  3  ¦ 4  ¦ 5  ¦  6   ¦  7   ¦  8   ¦  9  ¦ 10  ¦</w:t>
      </w:r>
    </w:p>
    <w:p w:rsidR="00000000" w:rsidRDefault="007A2815">
      <w:pPr>
        <w:pStyle w:val="HTML"/>
      </w:pPr>
      <w:r>
        <w:t>+--</w:t>
      </w:r>
      <w:r>
        <w:t>-------------------+-------+-----+-----+----+----+------+------+------+-----+-----+</w:t>
      </w:r>
    </w:p>
    <w:p w:rsidR="00000000" w:rsidRDefault="007A2815">
      <w:pPr>
        <w:pStyle w:val="HTML"/>
      </w:pPr>
      <w:r>
        <w:t>¦Кардиологические     ¦0,17   ¦0,05 ¦0,02 ¦    ¦0,24¦      ¦      ¦      ¦     ¦     ¦</w:t>
      </w:r>
    </w:p>
    <w:p w:rsidR="00000000" w:rsidRDefault="007A2815">
      <w:pPr>
        <w:pStyle w:val="HTML"/>
      </w:pPr>
      <w:r>
        <w:lastRenderedPageBreak/>
        <w:t>+---------------------+-------+-----+-----+----+----+------+------+------+-----+-----+</w:t>
      </w:r>
    </w:p>
    <w:p w:rsidR="00000000" w:rsidRDefault="007A2815">
      <w:pPr>
        <w:pStyle w:val="HTML"/>
      </w:pPr>
      <w:r>
        <w:t>¦Ревматологические    ¦0,02   ¦0,00 ¦0,01 ¦    ¦0,03¦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</w:t>
      </w:r>
      <w:r>
        <w:t>---+</w:t>
      </w:r>
    </w:p>
    <w:p w:rsidR="00000000" w:rsidRDefault="007A2815">
      <w:pPr>
        <w:pStyle w:val="HTML"/>
      </w:pPr>
      <w:r>
        <w:t>¦Гастроэнтерологи-    ¦0,08   ¦0,02 ¦0,00 ¦    ¦0,10¦      ¦      ¦      ¦     ¦     ¦</w:t>
      </w:r>
    </w:p>
    <w:p w:rsidR="00000000" w:rsidRDefault="007A2815">
      <w:pPr>
        <w:pStyle w:val="HTML"/>
      </w:pPr>
      <w:r>
        <w:t>¦ческие               ¦       ¦     ¦     ¦    ¦    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</w:t>
      </w:r>
      <w:r>
        <w:t>--+-----+</w:t>
      </w:r>
    </w:p>
    <w:p w:rsidR="00000000" w:rsidRDefault="007A2815">
      <w:pPr>
        <w:pStyle w:val="HTML"/>
      </w:pPr>
      <w:r>
        <w:t>¦Пульмонологические   ¦0,09   ¦0,02 ¦0,00 ¦    ¦0,11¦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 xml:space="preserve">¦Эндокринологические  ¦0,04   ¦0,01 ¦0,00 ¦    ¦0,05¦      ¦      ¦     </w:t>
      </w:r>
      <w:r>
        <w:t xml:space="preserve"> ¦     ¦     ¦</w:t>
      </w:r>
    </w:p>
    <w:p w:rsidR="00000000" w:rsidRDefault="007A2815">
      <w:pPr>
        <w:pStyle w:val="HTML"/>
      </w:pPr>
      <w:r>
        <w:t>¦(т)                  ¦       ¦     ¦     ¦    ¦    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¦Нефрологические (т)  ¦0,03   ¦0,00 ¦0,01 ¦    ¦0,04¦      ¦      ¦</w:t>
      </w:r>
      <w:r>
        <w:t xml:space="preserve">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¦Гематологические     ¦0,02   ¦0,00 ¦0,00 ¦    ¦0,03¦      ¦      ¦      ¦     ¦     ¦</w:t>
      </w:r>
    </w:p>
    <w:p w:rsidR="00000000" w:rsidRDefault="007A2815">
      <w:pPr>
        <w:pStyle w:val="HTML"/>
      </w:pPr>
      <w:r>
        <w:t>+---------------------+-------+-----+-----+----+----+------+--</w:t>
      </w:r>
      <w:r>
        <w:t>----+------+-----+-----+</w:t>
      </w:r>
    </w:p>
    <w:p w:rsidR="00000000" w:rsidRDefault="007A2815">
      <w:pPr>
        <w:pStyle w:val="HTML"/>
      </w:pPr>
      <w:r>
        <w:t>¦Аллергологические    ¦0,01   ¦0,00 ¦0,00 ¦    ¦0,01¦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 xml:space="preserve">¦Педиатрические       ¦0,16   ¦0,05 ¦0,08 ¦    ¦0,29¦    </w:t>
      </w:r>
      <w:r>
        <w:t xml:space="preserve">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¦Терапевтические      ¦0,55   ¦0,22 ¦0,25 ¦    ¦1,01¦      ¦      ¦      ¦     ¦     ¦</w:t>
      </w:r>
    </w:p>
    <w:p w:rsidR="00000000" w:rsidRDefault="007A2815">
      <w:pPr>
        <w:pStyle w:val="HTML"/>
      </w:pPr>
      <w:r>
        <w:t>+---------------------+-------+-----+-----+----+----</w:t>
      </w:r>
      <w:r>
        <w:t>+------+------+------+-----+-----+</w:t>
      </w:r>
    </w:p>
    <w:p w:rsidR="00000000" w:rsidRDefault="007A2815">
      <w:pPr>
        <w:pStyle w:val="HTML"/>
      </w:pPr>
      <w:r>
        <w:t>¦Инфекционные         ¦0,25   ¦0,10 ¦0,01 ¦    ¦0,36¦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 xml:space="preserve">¦Патология            ¦0,03   ¦0,01 ¦0,00 ¦    </w:t>
      </w:r>
      <w:r>
        <w:t>¦0,04¦      ¦      ¦      ¦     ¦     ¦</w:t>
      </w:r>
    </w:p>
    <w:p w:rsidR="00000000" w:rsidRDefault="007A2815">
      <w:pPr>
        <w:pStyle w:val="HTML"/>
      </w:pPr>
      <w:r>
        <w:t>¦новорожденных        ¦       ¦     ¦     ¦    ¦    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 xml:space="preserve">¦Травматологические   ¦0,12   ¦0,05 ¦0,05 </w:t>
      </w:r>
      <w:r>
        <w:t>¦    ¦0,22¦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¦Ортопедические       ¦0,05   ¦0,02 ¦0,00 ¦    ¦0,07¦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¦Урологические        ¦0,06   ¦0,02 ¦0,01 ¦    ¦0,10¦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</w:t>
      </w:r>
      <w:r>
        <w:t>---+</w:t>
      </w:r>
    </w:p>
    <w:p w:rsidR="00000000" w:rsidRDefault="007A2815">
      <w:pPr>
        <w:pStyle w:val="HTML"/>
      </w:pPr>
      <w:r>
        <w:t>¦Нейрохирургические   ¦0,03   ¦0,01 ¦0,00 ¦    ¦0,04¦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 xml:space="preserve">¦Ожоговые             ¦0,01   ¦0,00 ¦0,00 ¦    ¦0,02¦      ¦      ¦      ¦   </w:t>
      </w:r>
      <w:r>
        <w:t xml:space="preserve">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¦Чел.-лицевой хирургии¦0,01   ¦0,00 ¦0,00 ¦    ¦0,02¦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</w:t>
      </w:r>
      <w:r>
        <w:t>-+-----+-----+</w:t>
      </w:r>
    </w:p>
    <w:p w:rsidR="00000000" w:rsidRDefault="007A2815">
      <w:pPr>
        <w:pStyle w:val="HTML"/>
      </w:pPr>
      <w:r>
        <w:t>¦Торакальной хирургии ¦0,01   ¦0,00 ¦0,00 ¦    ¦0,02¦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¦Проктологические     ¦0,01   ¦0,00 ¦0,00 ¦    ¦0,01¦      ¦      ¦</w:t>
      </w:r>
      <w:r>
        <w:t xml:space="preserve">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¦Кардиохирургические  ¦0,01   ¦0,00 ¦0,00 ¦    ¦0,01¦      ¦      ¦      ¦     ¦     ¦</w:t>
      </w:r>
    </w:p>
    <w:p w:rsidR="00000000" w:rsidRDefault="007A2815">
      <w:pPr>
        <w:pStyle w:val="HTML"/>
      </w:pPr>
      <w:r>
        <w:t>+---------------------+-------+-----+-----+----+----+------+--</w:t>
      </w:r>
      <w:r>
        <w:t>----+------+-----+-----+</w:t>
      </w:r>
    </w:p>
    <w:p w:rsidR="00000000" w:rsidRDefault="007A2815">
      <w:pPr>
        <w:pStyle w:val="HTML"/>
      </w:pPr>
      <w:r>
        <w:t>¦Сосудистой хирургии  ¦0,01   ¦0,01 ¦0,01 ¦    ¦0,03¦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 xml:space="preserve">¦Хирургические        ¦0,34   ¦0,14 ¦0,25 ¦    ¦0,73¦    </w:t>
      </w:r>
      <w:r>
        <w:t xml:space="preserve">  ¦      ¦      ¦     ¦     ¦</w:t>
      </w:r>
    </w:p>
    <w:p w:rsidR="00000000" w:rsidRDefault="007A2815">
      <w:pPr>
        <w:pStyle w:val="HTML"/>
      </w:pPr>
      <w:r>
        <w:t>¦(общие)              ¦       ¦     ¦     ¦    ¦    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¦Онкологические       ¦0,13   ¦0,03 ¦0,01 ¦    ¦0,17</w:t>
      </w:r>
      <w:r>
        <w:t>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¦Для берем. и рожениц ¦0,15   ¦0,04 ¦0,04 ¦    ¦0,24¦      ¦      ¦      ¦     ¦     ¦</w:t>
      </w:r>
    </w:p>
    <w:p w:rsidR="00000000" w:rsidRDefault="007A2815">
      <w:pPr>
        <w:pStyle w:val="HTML"/>
      </w:pPr>
      <w:r>
        <w:t>+---------------------+-------+-----+-----+----</w:t>
      </w:r>
      <w:r>
        <w:t>+----+------+------+------+-----+-----+</w:t>
      </w:r>
    </w:p>
    <w:p w:rsidR="00000000" w:rsidRDefault="007A2815">
      <w:pPr>
        <w:pStyle w:val="HTML"/>
      </w:pPr>
      <w:r>
        <w:t>¦Патологии            ¦0,09   ¦0,02 ¦0,01 ¦    ¦0,13¦      ¦      ¦      ¦     ¦     ¦</w:t>
      </w:r>
    </w:p>
    <w:p w:rsidR="00000000" w:rsidRDefault="007A2815">
      <w:pPr>
        <w:pStyle w:val="HTML"/>
      </w:pPr>
      <w:r>
        <w:t>¦беременности         ¦       ¦     ¦     ¦    ¦    ¦      ¦      ¦      ¦     ¦     ¦</w:t>
      </w:r>
    </w:p>
    <w:p w:rsidR="00000000" w:rsidRDefault="007A2815">
      <w:pPr>
        <w:pStyle w:val="HTML"/>
      </w:pPr>
      <w:r>
        <w:t>+---------------------+-------+-----+-----</w:t>
      </w:r>
      <w:r>
        <w:t>+----+----+------+------+------+-----+-----+</w:t>
      </w:r>
    </w:p>
    <w:p w:rsidR="00000000" w:rsidRDefault="007A2815">
      <w:pPr>
        <w:pStyle w:val="HTML"/>
      </w:pPr>
      <w:r>
        <w:t>¦Гинекологические     ¦0,20   ¦0,06 ¦0,10 ¦    ¦0,36¦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 xml:space="preserve">¦Для пр-ва абортов    ¦0,01   </w:t>
      </w:r>
      <w:r>
        <w:t>¦0,00 ¦0,00 ¦    ¦0,01¦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¦Отоларингологические ¦0,06   ¦0,02 ¦0,05 ¦    ¦0,13¦      ¦      ¦      ¦     ¦     ¦</w:t>
      </w:r>
    </w:p>
    <w:p w:rsidR="00000000" w:rsidRDefault="007A2815">
      <w:pPr>
        <w:pStyle w:val="HTML"/>
      </w:pPr>
      <w:r>
        <w:t>+---------------------+--</w:t>
      </w:r>
      <w:r>
        <w:t>-----+-----+-----+----+----+------+------+------+-----+-----+</w:t>
      </w:r>
    </w:p>
    <w:p w:rsidR="00000000" w:rsidRDefault="007A2815">
      <w:pPr>
        <w:pStyle w:val="HTML"/>
      </w:pPr>
      <w:r>
        <w:t>¦Офтальмологические   ¦0,06   ¦0,02 ¦0,05 ¦    ¦0,13¦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 xml:space="preserve">¦Неврологические    </w:t>
      </w:r>
      <w:r>
        <w:t xml:space="preserve">  ¦0,23   ¦0,05 ¦0,03 ¦    ¦0,31¦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¦Психиатрические      ¦0,64   ¦0,09 ¦0,01 ¦    ¦0,74¦      ¦      ¦      ¦     ¦     ¦</w:t>
      </w:r>
    </w:p>
    <w:p w:rsidR="00000000" w:rsidRDefault="007A2815">
      <w:pPr>
        <w:pStyle w:val="HTML"/>
      </w:pPr>
      <w:r>
        <w:t>+--------------</w:t>
      </w:r>
      <w:r>
        <w:t>-------+-------+-----+-----+----+----+------+------+------+-----+-----+</w:t>
      </w:r>
    </w:p>
    <w:p w:rsidR="00000000" w:rsidRDefault="007A2815">
      <w:pPr>
        <w:pStyle w:val="HTML"/>
      </w:pPr>
      <w:r>
        <w:t>¦Наркологические      ¦0,09   ¦0,02 ¦0,00 ¦    ¦0,11¦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¦Фтизиатри</w:t>
      </w:r>
      <w:r>
        <w:t>ческие      ¦0,48   ¦0,06 ¦0,00 ¦    ¦0,54¦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¦Дерматологические    ¦0,06   ¦0,03 ¦0,00 ¦    ¦0,10¦      ¦      ¦      ¦     ¦     ¦</w:t>
      </w:r>
    </w:p>
    <w:p w:rsidR="00000000" w:rsidRDefault="007A2815">
      <w:pPr>
        <w:pStyle w:val="HTML"/>
      </w:pPr>
      <w:r>
        <w:t>+----</w:t>
      </w:r>
      <w:r>
        <w:t>-----------------+-------+-----+-----+----+----+------+------+------+-----+-----+</w:t>
      </w:r>
    </w:p>
    <w:p w:rsidR="00000000" w:rsidRDefault="007A2815">
      <w:pPr>
        <w:pStyle w:val="HTML"/>
      </w:pPr>
      <w:r>
        <w:t>¦Венерологические     ¦0,01   ¦0,00 ¦0,00 ¦    ¦0,01¦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¦ИТОГО                ¦4,33   ¦1,21 ¦1,00 ¦    ¦6,53¦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 xml:space="preserve">¦Сестринского ухода   ¦0,25   ¦0,00 ¦0,00 ¦    ¦0,25¦      ¦      ¦      ¦     ¦  </w:t>
      </w:r>
      <w:r>
        <w:t xml:space="preserve">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¦Прочие (не вошедшие  ¦       ¦     ¦     ¦    ¦    ¦      ¦      ¦      ¦     ¦     ¦</w:t>
      </w:r>
    </w:p>
    <w:p w:rsidR="00000000" w:rsidRDefault="007A2815">
      <w:pPr>
        <w:pStyle w:val="HTML"/>
      </w:pPr>
      <w:r>
        <w:t xml:space="preserve">¦в представленный     ¦       ¦     ¦     ¦    ¦    ¦      ¦      ¦      ¦   </w:t>
      </w:r>
      <w:r>
        <w:t xml:space="preserve">  ¦     ¦</w:t>
      </w:r>
    </w:p>
    <w:p w:rsidR="00000000" w:rsidRDefault="007A2815">
      <w:pPr>
        <w:pStyle w:val="HTML"/>
      </w:pPr>
      <w:r>
        <w:t>¦перечень)            ¦       ¦     ¦     ¦    ¦    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 xml:space="preserve">¦Всего                ¦4,58   ¦1,21 ¦1,00 ¦    ¦6,78¦      ¦      ¦     </w:t>
      </w:r>
      <w:r>
        <w:t xml:space="preserve">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                                      Параклиника                                   ¦</w:t>
      </w:r>
    </w:p>
    <w:p w:rsidR="00000000" w:rsidRDefault="007A2815">
      <w:pPr>
        <w:pStyle w:val="HTML"/>
      </w:pPr>
      <w:r>
        <w:t>+------------------------------------------------------------------------------------+</w:t>
      </w:r>
    </w:p>
    <w:p w:rsidR="00000000" w:rsidRDefault="007A2815">
      <w:pPr>
        <w:pStyle w:val="HTML"/>
      </w:pPr>
      <w:r>
        <w:t>¦Анестезиология       ¦       ¦     ¦     ¦1,95¦1,95¦      ¦      ¦      ¦     ¦     ¦</w:t>
      </w:r>
    </w:p>
    <w:p w:rsidR="00000000" w:rsidRDefault="007A2815">
      <w:pPr>
        <w:pStyle w:val="HTML"/>
      </w:pPr>
      <w:r>
        <w:t xml:space="preserve">¦реанимация           ¦       ¦     ¦     ¦    ¦    ¦      ¦      ¦      ¦     ¦  </w:t>
      </w:r>
      <w:r>
        <w:t xml:space="preserve">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¦Эндоскопия           ¦       ¦     ¦     ¦0,23¦0,23¦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</w:t>
      </w:r>
      <w:r>
        <w:t>--+-----+</w:t>
      </w:r>
    </w:p>
    <w:p w:rsidR="00000000" w:rsidRDefault="007A2815">
      <w:pPr>
        <w:pStyle w:val="HTML"/>
      </w:pPr>
      <w:r>
        <w:t>¦Ультразвук.          ¦       ¦     ¦     ¦0,43¦0,43¦      ¦      ¦      ¦     ¦     ¦</w:t>
      </w:r>
    </w:p>
    <w:p w:rsidR="00000000" w:rsidRDefault="007A2815">
      <w:pPr>
        <w:pStyle w:val="HTML"/>
      </w:pPr>
      <w:r>
        <w:t>¦диагностика          ¦       ¦     ¦     ¦    ¦    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</w:t>
      </w:r>
      <w:r>
        <w:t>-+-----+-----+</w:t>
      </w:r>
    </w:p>
    <w:p w:rsidR="00000000" w:rsidRDefault="007A2815">
      <w:pPr>
        <w:pStyle w:val="HTML"/>
      </w:pPr>
      <w:r>
        <w:t>¦Лабораторная         ¦       ¦     ¦     ¦0,95¦0,95¦      ¦      ¦      ¦     ¦     ¦</w:t>
      </w:r>
    </w:p>
    <w:p w:rsidR="00000000" w:rsidRDefault="007A2815">
      <w:pPr>
        <w:pStyle w:val="HTML"/>
      </w:pPr>
      <w:r>
        <w:t>¦диагностика          ¦       ¦     ¦     ¦    ¦    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</w:t>
      </w:r>
      <w:r>
        <w:t>------+-----+-----+</w:t>
      </w:r>
    </w:p>
    <w:p w:rsidR="00000000" w:rsidRDefault="007A2815">
      <w:pPr>
        <w:pStyle w:val="HTML"/>
      </w:pPr>
      <w:r>
        <w:t>¦Токсикологи          ¦       ¦     ¦     ¦0,02¦0,02¦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 xml:space="preserve">¦Эпидемиологи         ¦       ¦     ¦     ¦    ¦    ¦      ¦  </w:t>
      </w:r>
      <w:r>
        <w:t xml:space="preserve">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¦Рентгенология        ¦       ¦     ¦     ¦0,53¦0,53¦      ¦      ¦      ¦     ¦     ¦</w:t>
      </w:r>
    </w:p>
    <w:p w:rsidR="00000000" w:rsidRDefault="007A2815">
      <w:pPr>
        <w:pStyle w:val="HTML"/>
      </w:pPr>
      <w:r>
        <w:t>+---------------------+-------+-----+-----+----+----+----</w:t>
      </w:r>
      <w:r>
        <w:t>--+------+------+-----+-----+</w:t>
      </w:r>
    </w:p>
    <w:p w:rsidR="00000000" w:rsidRDefault="007A2815">
      <w:pPr>
        <w:pStyle w:val="HTML"/>
      </w:pPr>
      <w:r>
        <w:t>¦Функциональная       ¦       ¦     ¦     ¦0,34¦0,34¦      ¦      ¦      ¦     ¦     ¦</w:t>
      </w:r>
    </w:p>
    <w:p w:rsidR="00000000" w:rsidRDefault="007A2815">
      <w:pPr>
        <w:pStyle w:val="HTML"/>
      </w:pPr>
      <w:r>
        <w:t>¦диагностика          ¦       ¦     ¦     ¦    ¦    ¦      ¦      ¦      ¦     ¦     ¦</w:t>
      </w:r>
    </w:p>
    <w:p w:rsidR="00000000" w:rsidRDefault="007A2815">
      <w:pPr>
        <w:pStyle w:val="HTML"/>
      </w:pPr>
      <w:r>
        <w:t>+---------------------+-------+-----+-----+----+----</w:t>
      </w:r>
      <w:r>
        <w:t>+------+------+------+-----+-----+</w:t>
      </w:r>
    </w:p>
    <w:p w:rsidR="00000000" w:rsidRDefault="007A2815">
      <w:pPr>
        <w:pStyle w:val="HTML"/>
      </w:pPr>
      <w:r>
        <w:t>¦Трансфузиология      ¦       ¦     ¦     ¦0,05¦0,05¦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¦Физиотерапия         ¦       ¦     ¦     ¦0,17</w:t>
      </w:r>
      <w:r>
        <w:t>¦0,17¦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¦Рефлексотерапия      ¦       ¦     ¦     ¦0,04¦0,04¦      ¦      ¦      ¦     ¦     ¦</w:t>
      </w:r>
    </w:p>
    <w:p w:rsidR="00000000" w:rsidRDefault="007A2815">
      <w:pPr>
        <w:pStyle w:val="HTML"/>
      </w:pPr>
      <w:r>
        <w:t>+---------------------+-------+-----+-----</w:t>
      </w:r>
      <w:r>
        <w:t>+----+----+------+------+------+-----+-----+</w:t>
      </w:r>
    </w:p>
    <w:p w:rsidR="00000000" w:rsidRDefault="007A2815">
      <w:pPr>
        <w:pStyle w:val="HTML"/>
      </w:pPr>
      <w:r>
        <w:t>¦Лечебная физкультура ¦       ¦     ¦     ¦0,06¦0,06¦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 xml:space="preserve">¦Диетология           ¦       ¦     </w:t>
      </w:r>
      <w:r>
        <w:t>¦     ¦0,03¦0,03¦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¦Приемного покоя      ¦       ¦     ¦     ¦0,30¦0,30¦      ¦      ¦      ¦     ¦     ¦</w:t>
      </w:r>
    </w:p>
    <w:p w:rsidR="00000000" w:rsidRDefault="007A2815">
      <w:pPr>
        <w:pStyle w:val="HTML"/>
      </w:pPr>
      <w:r>
        <w:t>+---------------------+-------+</w:t>
      </w:r>
      <w:r>
        <w:t>-----+-----+----+----+------+------+------+-----+-----+</w:t>
      </w:r>
    </w:p>
    <w:p w:rsidR="00000000" w:rsidRDefault="007A2815">
      <w:pPr>
        <w:pStyle w:val="HTML"/>
      </w:pPr>
      <w:r>
        <w:t>¦Патологическая       ¦       ¦     ¦     ¦0,29¦0,29¦      ¦      ¦      ¦     ¦     ¦</w:t>
      </w:r>
    </w:p>
    <w:p w:rsidR="00000000" w:rsidRDefault="007A2815">
      <w:pPr>
        <w:pStyle w:val="HTML"/>
      </w:pPr>
      <w:r>
        <w:t>¦анатомия             ¦       ¦     ¦     ¦    ¦    ¦      ¦      ¦      ¦     ¦     ¦</w:t>
      </w:r>
    </w:p>
    <w:p w:rsidR="00000000" w:rsidRDefault="007A2815">
      <w:pPr>
        <w:pStyle w:val="HTML"/>
      </w:pPr>
      <w:r>
        <w:t>+---------------------+---</w:t>
      </w:r>
      <w:r>
        <w:t>----+-----+-----+----+----+------+------+------+-----+-----+</w:t>
      </w:r>
    </w:p>
    <w:p w:rsidR="00000000" w:rsidRDefault="007A2815">
      <w:pPr>
        <w:pStyle w:val="HTML"/>
      </w:pPr>
      <w:r>
        <w:t>¦Реабилитационно-     ¦       ¦     ¦     ¦5,42¦5,42¦      ¦      ¦      ¦     ¦     ¦</w:t>
      </w:r>
    </w:p>
    <w:p w:rsidR="00000000" w:rsidRDefault="007A2815">
      <w:pPr>
        <w:pStyle w:val="HTML"/>
      </w:pPr>
      <w:r>
        <w:t>¦диагностическая      ¦       ¦     ¦     ¦    ¦    ¦      ¦      ¦      ¦     ¦     ¦</w:t>
      </w:r>
    </w:p>
    <w:p w:rsidR="00000000" w:rsidRDefault="007A2815">
      <w:pPr>
        <w:pStyle w:val="HTML"/>
      </w:pPr>
      <w:r>
        <w:t xml:space="preserve">¦группа              </w:t>
      </w:r>
      <w:r>
        <w:t xml:space="preserve"> ¦       ¦     ¦     ¦    ¦    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¦Прочие (не вошедшие  ¦       ¦     ¦     ¦    ¦    ¦      ¦      ¦      ¦     ¦     ¦</w:t>
      </w:r>
    </w:p>
    <w:p w:rsidR="00000000" w:rsidRDefault="007A2815">
      <w:pPr>
        <w:pStyle w:val="HTML"/>
      </w:pPr>
      <w:r>
        <w:t>¦в представленны</w:t>
      </w:r>
      <w:r>
        <w:t>й     ¦       ¦     ¦     ¦    ¦    ¦      ¦      ¦      ¦     ¦     ¦</w:t>
      </w:r>
    </w:p>
    <w:p w:rsidR="00000000" w:rsidRDefault="007A2815">
      <w:pPr>
        <w:pStyle w:val="HTML"/>
      </w:pPr>
      <w:r>
        <w:t>¦перечень)            ¦       ¦     ¦     ¦    ¦    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¦Медицинска</w:t>
      </w:r>
      <w:r>
        <w:t>я          ¦       ¦     ¦     ¦0,08¦0,08¦      ¦      ¦      ¦     ¦     ¦</w:t>
      </w:r>
    </w:p>
    <w:p w:rsidR="00000000" w:rsidRDefault="007A2815">
      <w:pPr>
        <w:pStyle w:val="HTML"/>
      </w:pPr>
      <w:r>
        <w:t>¦статистика           ¦       ¦     ¦     ¦    ¦    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¦Метод</w:t>
      </w:r>
      <w:r>
        <w:t>ическая работа  ¦       ¦     ¦     ¦0,08¦0,08¦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¦Организация и        ¦       ¦     ¦     ¦0,53¦0,53¦      ¦      ¦      ¦     ¦     ¦</w:t>
      </w:r>
    </w:p>
    <w:p w:rsidR="00000000" w:rsidRDefault="007A2815">
      <w:pPr>
        <w:pStyle w:val="HTML"/>
      </w:pPr>
      <w:r>
        <w:t>¦</w:t>
      </w:r>
      <w:r>
        <w:t>управление           ¦       ¦     ¦     ¦    ¦    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 xml:space="preserve">¦Группа управления    ¦       ¦     ¦     ¦0,69¦0,69¦      ¦      ¦      ¦     ¦   </w:t>
      </w:r>
      <w:r>
        <w:t xml:space="preserve">  ¦</w:t>
      </w:r>
    </w:p>
    <w:p w:rsidR="00000000" w:rsidRDefault="007A2815">
      <w:pPr>
        <w:pStyle w:val="HTML"/>
      </w:pPr>
      <w:r>
        <w:t>+---------------------+-------+-----+-----+----+----+------+------+------+-----+-----+</w:t>
      </w:r>
    </w:p>
    <w:p w:rsidR="00000000" w:rsidRDefault="007A2815">
      <w:pPr>
        <w:pStyle w:val="HTML"/>
      </w:pPr>
      <w:r>
        <w:t>¦Вся параклиника      ¦       ¦     ¦     ¦6,95¦6,95¦      ¦      ¦      ¦     ¦     ¦</w:t>
      </w:r>
    </w:p>
    <w:p w:rsidR="00000000" w:rsidRDefault="007A2815">
      <w:pPr>
        <w:pStyle w:val="HTML"/>
      </w:pPr>
      <w:r>
        <w:t>+---------------------+-------+-----+-----+----+----+------+------+------+----</w:t>
      </w:r>
      <w:r>
        <w:t>-+-----+</w:t>
      </w:r>
    </w:p>
    <w:p w:rsidR="00000000" w:rsidRDefault="007A2815">
      <w:pPr>
        <w:pStyle w:val="HTML"/>
      </w:pPr>
      <w:r>
        <w:t>¦Все врачебные        ¦       ¦     ¦     ¦13,7¦13,7¦      ¦      ¦      ¦     ¦     ¦</w:t>
      </w:r>
    </w:p>
    <w:p w:rsidR="00000000" w:rsidRDefault="007A2815">
      <w:pPr>
        <w:pStyle w:val="HTML"/>
      </w:pPr>
      <w:r>
        <w:t>¦специальности        ¦       ¦     ¦     ¦    ¦    ¦      ¦      ¦      ¦     ¦     ¦</w:t>
      </w:r>
    </w:p>
    <w:p w:rsidR="00000000" w:rsidRDefault="007A2815">
      <w:pPr>
        <w:pStyle w:val="HTML"/>
      </w:pPr>
      <w:r>
        <w:t>----------------------+-------+-----+-----+----+----+------+------+------+-----+------</w:t>
      </w:r>
    </w:p>
    <w:p w:rsidR="00000000" w:rsidRDefault="007A2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815">
      <w:pPr>
        <w:pStyle w:val="right"/>
      </w:pPr>
      <w:r>
        <w:t>Источник - Письмо Минздравсоцразвития России от 26.12.2011 № 16-1/10/2-13164</w:t>
      </w:r>
    </w:p>
    <w:p w:rsidR="00000000" w:rsidRDefault="007A28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https://порядокправа.рф/obrazecy/raschetnaya_chislennost_vrachebnyx_kadrov_po_specialnostyam_po_stacionaru.htm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815"/>
    <w:rsid w:val="007A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593001-FA16-4B38-A2EB-4CFE312DC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aya_chislennost_vrachebnyx_kadrov_po_specialnostyam_po_staciona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2282</Words>
  <Characters>13008</Characters>
  <Application>Microsoft Office Word</Application>
  <DocSecurity>0</DocSecurity>
  <Lines>108</Lines>
  <Paragraphs>30</Paragraphs>
  <ScaleCrop>false</ScaleCrop>
  <Company/>
  <LinksUpToDate>false</LinksUpToDate>
  <CharactersWithSpaces>15260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Расчетная численность врачебных кадров по специальностям по стационару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2022-08-19T20:47:00Z</dcterms:created>
  <dcterms:modified xsi:type="dcterms:W3CDTF">2022-08-19T20:47:00Z</dcterms:modified>
</cp:coreProperties>
</file>