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5B3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карточка племенного хряка. Форма № 9-св</w:t>
      </w:r>
    </w:p>
    <w:p w:rsidR="00000000" w:rsidRDefault="00F825B3">
      <w:pPr>
        <w:pStyle w:val="right"/>
      </w:pPr>
      <w:r>
        <w:t xml:space="preserve">Приложение N 4 к Правилам ведения учета </w:t>
      </w:r>
    </w:p>
    <w:p w:rsidR="00000000" w:rsidRDefault="00F825B3">
      <w:pPr>
        <w:pStyle w:val="right"/>
        <w:spacing w:after="240" w:afterAutospacing="0"/>
      </w:pPr>
      <w:r>
        <w:t xml:space="preserve">Форма N 9-св </w:t>
      </w:r>
    </w:p>
    <w:p w:rsidR="00000000" w:rsidRDefault="00F82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5B3">
      <w:pPr>
        <w:pStyle w:val="HTML"/>
      </w:pPr>
      <w:r>
        <w:t xml:space="preserve">                ПРОИЗВОДСТВЕННАЯ КАРТОЧКА ПЛЕМЕННОГО ХРЯКА</w:t>
      </w:r>
    </w:p>
    <w:p w:rsidR="00000000" w:rsidRDefault="00F825B3">
      <w:pPr>
        <w:pStyle w:val="HTML"/>
      </w:pPr>
    </w:p>
    <w:p w:rsidR="00000000" w:rsidRDefault="00F825B3">
      <w:pPr>
        <w:pStyle w:val="HTML"/>
      </w:pPr>
      <w:r>
        <w:t>Индивиду-                    При живой          Длина</w:t>
      </w:r>
    </w:p>
    <w:p w:rsidR="00000000" w:rsidRDefault="00F825B3">
      <w:pPr>
        <w:pStyle w:val="HTML"/>
      </w:pPr>
      <w:r>
        <w:t xml:space="preserve">альный                     </w:t>
      </w:r>
      <w:r>
        <w:t xml:space="preserve">  массе 100 кг:      туло-       Толщина</w:t>
      </w:r>
    </w:p>
    <w:p w:rsidR="00000000" w:rsidRDefault="00F825B3">
      <w:pPr>
        <w:pStyle w:val="HTML"/>
      </w:pPr>
      <w:r>
        <w:t>номер     _____ Кличка _____ возраст, дн.  ____ вища,см ___ шпика, мм __/__</w:t>
      </w:r>
    </w:p>
    <w:p w:rsidR="00000000" w:rsidRDefault="00F825B3">
      <w:pPr>
        <w:pStyle w:val="HTML"/>
      </w:pPr>
    </w:p>
    <w:p w:rsidR="00000000" w:rsidRDefault="00F825B3">
      <w:pPr>
        <w:pStyle w:val="HTML"/>
      </w:pPr>
      <w:r>
        <w:t>Соски,                                Родственная       Место и дата</w:t>
      </w:r>
    </w:p>
    <w:p w:rsidR="00000000" w:rsidRDefault="00F825B3">
      <w:pPr>
        <w:pStyle w:val="HTML"/>
      </w:pPr>
      <w:r>
        <w:t xml:space="preserve">п./л.    /    Порода/кровность __/__  группа      _____ рождения     </w:t>
      </w:r>
      <w:r>
        <w:t>______</w:t>
      </w:r>
    </w:p>
    <w:p w:rsidR="00000000" w:rsidRDefault="00F825B3">
      <w:pPr>
        <w:pStyle w:val="HTML"/>
      </w:pPr>
    </w:p>
    <w:p w:rsidR="00000000" w:rsidRDefault="00F825B3">
      <w:pPr>
        <w:pStyle w:val="HTML"/>
      </w:pPr>
      <w:r>
        <w:t>Индив. номер и кличка матери _________  Индив. номер и кличка отца ________</w:t>
      </w:r>
    </w:p>
    <w:p w:rsidR="00000000" w:rsidRDefault="00F825B3">
      <w:pPr>
        <w:pStyle w:val="HTML"/>
      </w:pPr>
    </w:p>
    <w:p w:rsidR="00000000" w:rsidRDefault="00F825B3">
      <w:pPr>
        <w:pStyle w:val="HTML"/>
      </w:pPr>
      <w:r>
        <w:t>Дата и причины</w:t>
      </w:r>
    </w:p>
    <w:p w:rsidR="00000000" w:rsidRDefault="00F825B3">
      <w:pPr>
        <w:pStyle w:val="HTML"/>
      </w:pPr>
      <w:r>
        <w:t>Дата поступления в организацию _______  выбытия из организации ____________</w:t>
      </w:r>
    </w:p>
    <w:p w:rsidR="00000000" w:rsidRDefault="00F825B3">
      <w:pPr>
        <w:pStyle w:val="HTML"/>
      </w:pPr>
    </w:p>
    <w:p w:rsidR="00000000" w:rsidRDefault="00F825B3">
      <w:pPr>
        <w:pStyle w:val="HTML"/>
      </w:pPr>
      <w:r>
        <w:t>-------------------------------------------------------------------------------</w:t>
      </w:r>
      <w:r>
        <w:t>-----------------------------------------------------------------</w:t>
      </w:r>
    </w:p>
    <w:p w:rsidR="00000000" w:rsidRDefault="00F825B3">
      <w:pPr>
        <w:pStyle w:val="HTML"/>
      </w:pPr>
      <w:r>
        <w:t>¦Полу-¦%   ¦ Расчетные данные на 1 ¦По-  ¦У/супо-¦Супо-  ¦Абор-¦Оплод.¦Опо- ¦Мно-  ¦   Показатели по   ¦   Доращивание    ¦Откормочные и мясные¦</w:t>
      </w:r>
    </w:p>
    <w:p w:rsidR="00000000" w:rsidRDefault="00F825B3">
      <w:pPr>
        <w:pStyle w:val="HTML"/>
      </w:pPr>
      <w:r>
        <w:t>¦чено ¦бра-¦        эякулят        ¦крыто¦рос</w:t>
      </w:r>
      <w:r>
        <w:t>ные,¦росные,¦тиро-¦спо-  ¦роси-¦гопло-¦    полученным     ¦    потомства     ¦ качества потомства ¦</w:t>
      </w:r>
    </w:p>
    <w:p w:rsidR="00000000" w:rsidRDefault="00F825B3">
      <w:pPr>
        <w:pStyle w:val="HTML"/>
      </w:pPr>
      <w:r>
        <w:t>¦эякул¦ка  ¦                       ¦все- ¦гол.   ¦гол.   ¦вало,¦соб-  ¦лось,¦дие,  ¦     опоросам      ¦                  ¦                    ¦</w:t>
      </w:r>
    </w:p>
    <w:p w:rsidR="00000000" w:rsidRDefault="00F825B3">
      <w:pPr>
        <w:pStyle w:val="HTML"/>
      </w:pPr>
      <w:r>
        <w:t xml:space="preserve">¦     ¦    </w:t>
      </w:r>
      <w:r>
        <w:t>+-----------------------+го   ¦       ¦       ¦гол. ¦ность,¦гол. ¦гол.  +-------------------+------------------+--------------------+</w:t>
      </w:r>
    </w:p>
    <w:p w:rsidR="00000000" w:rsidRDefault="00F825B3">
      <w:pPr>
        <w:pStyle w:val="HTML"/>
      </w:pPr>
      <w:r>
        <w:t>¦     ¦    ¦объем¦конц.¦подв.¦пе-  ¦гол. ¦       ¦       ¦     ¦%     ¦     ¦      ¦кол- ¦много- ¦к    ¦масса¦с/сут.¦снято</w:t>
      </w:r>
      <w:r>
        <w:t>¦к-во¦возраст¦толщина¦</w:t>
      </w:r>
    </w:p>
    <w:p w:rsidR="00000000" w:rsidRDefault="00F825B3">
      <w:pPr>
        <w:pStyle w:val="HTML"/>
      </w:pPr>
      <w:r>
        <w:t>¦     ¦    ¦     ¦     ¦     ¦реж. ¦     ¦       ¦       ¦     ¦      ¦     ¦      ¦во   ¦плодие,¦отъе-¦  1  ¦прир.,¦с до-¦гол.¦дости- ¦ шпика ¦</w:t>
      </w:r>
    </w:p>
    <w:p w:rsidR="00000000" w:rsidRDefault="00F825B3">
      <w:pPr>
        <w:pStyle w:val="HTML"/>
      </w:pPr>
      <w:r>
        <w:t>¦     ¦    ¦     ¦     ¦     ¦     ¦     ¦       ¦       ¦     ¦      ¦     ¦      ¦опо-</w:t>
      </w:r>
      <w:r>
        <w:t xml:space="preserve"> ¦гол.   ¦му,  ¦гол.,¦  г   ¦ращ.,¦    ¦жения  ¦над 6 -¦</w:t>
      </w:r>
    </w:p>
    <w:p w:rsidR="00000000" w:rsidRDefault="00F825B3">
      <w:pPr>
        <w:pStyle w:val="HTML"/>
      </w:pPr>
      <w:r>
        <w:t>¦     ¦    ¦     ¦     ¦     ¦     ¦     ¦       ¦       ¦     ¦      ¦     ¦      ¦росов¦       ¦гол. ¦ кг  ¦      ¦гол. ¦    ¦ж.м.   ¦ 7 гр. ¦</w:t>
      </w:r>
    </w:p>
    <w:p w:rsidR="00000000" w:rsidRDefault="00F825B3">
      <w:pPr>
        <w:pStyle w:val="HTML"/>
      </w:pPr>
      <w:r>
        <w:t xml:space="preserve">¦     ¦    ¦     ¦     ¦     ¦     ¦     ¦       ¦   </w:t>
      </w:r>
      <w:r>
        <w:t xml:space="preserve">    ¦     ¦      ¦     ¦      ¦     ¦       ¦     ¦     ¦      ¦     ¦    ¦100 кг,¦позв., ¦</w:t>
      </w:r>
    </w:p>
    <w:p w:rsidR="00000000" w:rsidRDefault="00F825B3">
      <w:pPr>
        <w:pStyle w:val="HTML"/>
      </w:pPr>
      <w:r>
        <w:t>¦     ¦    ¦     ¦     ¦     ¦     ¦     ¦       ¦       ¦     ¦      ¦     ¦      ¦     ¦       ¦     ¦     ¦      ¦     ¦    ¦дн.    ¦  мм   ¦</w:t>
      </w:r>
    </w:p>
    <w:p w:rsidR="00000000" w:rsidRDefault="00F825B3">
      <w:pPr>
        <w:pStyle w:val="HTML"/>
      </w:pPr>
      <w:r>
        <w:t>+-----+----+-----+-</w:t>
      </w:r>
      <w:r>
        <w:t>----+-----+-----+-----+-------+-------+-----+------+-----+------+-----+-------+-----+-----+------+-----+----+-------+-------+</w:t>
      </w:r>
    </w:p>
    <w:p w:rsidR="00000000" w:rsidRDefault="00F825B3">
      <w:pPr>
        <w:pStyle w:val="HTML"/>
      </w:pPr>
      <w:r>
        <w:t xml:space="preserve">¦     ¦    ¦     ¦     ¦     ¦     ¦     ¦       ¦       ¦     ¦      ¦     ¦      ¦     ¦       ¦     ¦     ¦      ¦     ¦    ¦  </w:t>
      </w:r>
      <w:r>
        <w:t xml:space="preserve">     ¦       ¦</w:t>
      </w:r>
    </w:p>
    <w:p w:rsidR="00000000" w:rsidRDefault="00F825B3">
      <w:pPr>
        <w:pStyle w:val="HTML"/>
      </w:pPr>
      <w:r>
        <w:t>+-----+----+-----+-----+-----+-----+-----+-------+-------+-----+------+-----+------+-----+-------+-----+-----+------+-----+----+-------+-------+</w:t>
      </w:r>
    </w:p>
    <w:p w:rsidR="00000000" w:rsidRDefault="00F825B3">
      <w:pPr>
        <w:pStyle w:val="HTML"/>
      </w:pPr>
      <w:r>
        <w:t xml:space="preserve">¦     ¦    ¦     ¦     ¦     ¦     ¦     ¦       ¦       ¦     ¦      ¦     ¦      ¦     ¦      </w:t>
      </w:r>
      <w:r>
        <w:t xml:space="preserve"> ¦     ¦     ¦      ¦     ¦    ¦       ¦       ¦</w:t>
      </w:r>
    </w:p>
    <w:p w:rsidR="00000000" w:rsidRDefault="00F825B3">
      <w:pPr>
        <w:pStyle w:val="HTML"/>
      </w:pPr>
      <w:r>
        <w:t>+-----+----+-----+-----+-----+-----+-----+-------+-------+-----+------+-----+------+-----+-------+-----+-----+------+-----+----+-------+-------+</w:t>
      </w:r>
    </w:p>
    <w:p w:rsidR="00000000" w:rsidRDefault="00F825B3">
      <w:pPr>
        <w:pStyle w:val="HTML"/>
      </w:pPr>
      <w:r>
        <w:t xml:space="preserve">¦     ¦    ¦     ¦     ¦     ¦     ¦     ¦       ¦       ¦    </w:t>
      </w:r>
      <w:r>
        <w:t xml:space="preserve"> ¦      ¦     ¦      ¦     ¦       ¦     ¦     ¦      ¦     ¦    ¦       ¦       ¦</w:t>
      </w:r>
    </w:p>
    <w:p w:rsidR="00000000" w:rsidRDefault="00F825B3">
      <w:pPr>
        <w:pStyle w:val="HTML"/>
      </w:pPr>
      <w:r>
        <w:t>------+----+-----+-----+-----+-----+-----+-------+-------+-----+------+-----+------+-----+-------+-----+-----+------+-----+----+-------+--------</w:t>
      </w:r>
    </w:p>
    <w:p w:rsidR="00000000" w:rsidRDefault="00F82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5B3">
      <w:pPr>
        <w:pStyle w:val="right"/>
      </w:pPr>
      <w:r>
        <w:t>Источник - Приказ Минсельхо</w:t>
      </w:r>
      <w:r>
        <w:t>за России от 20.02.2012 № 122</w:t>
      </w:r>
    </w:p>
    <w:p w:rsidR="00000000" w:rsidRDefault="00F82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//порядокправа.рф/obrazecy/proizvodstvennaya_kartochka_plemennogo_xryaka_forma_n_9_sv.htm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5B3"/>
    <w:rsid w:val="00F8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92D4E-ECF9-4BD1-8974-5BB642DA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kartochka_plemennogo_xryaka_forma_n_9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карточка племенного хряка. Форма № 9-св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