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C5B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фотографии рабочего времени (образец заполнения)</w:t>
      </w:r>
    </w:p>
    <w:p w:rsidR="00000000" w:rsidRDefault="00392C5B">
      <w:pPr>
        <w:pStyle w:val="3"/>
        <w:rPr>
          <w:rFonts w:eastAsia="Times New Roman"/>
        </w:rPr>
      </w:pPr>
      <w:r>
        <w:rPr>
          <w:rFonts w:eastAsia="Times New Roman"/>
        </w:rPr>
        <w:t>Приказ о проведении фотографии рабочего времени</w:t>
      </w:r>
    </w:p>
    <w:p w:rsidR="00000000" w:rsidRDefault="00392C5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92C5B">
      <w:pPr>
        <w:pStyle w:val="just"/>
        <w:spacing w:after="240" w:afterAutospacing="0"/>
      </w:pPr>
      <w:r>
        <w:t xml:space="preserve">8 апреля 2013 г. N 5 </w:t>
      </w:r>
    </w:p>
    <w:p w:rsidR="00000000" w:rsidRDefault="00392C5B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392C5B">
      <w:pPr>
        <w:pStyle w:val="just"/>
      </w:pPr>
      <w:r>
        <w:t>О проведении фотографии рабочего времени</w:t>
      </w:r>
    </w:p>
    <w:p w:rsidR="00000000" w:rsidRDefault="00392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C5B">
      <w:pPr>
        <w:pStyle w:val="just"/>
      </w:pPr>
      <w:r>
        <w:t>С целью изучения затрат рабочего времени на протяжении рабочего дня работников подразделения "Секретариат", улучшения организации рабочего процесса и повышения производительности труда</w:t>
      </w:r>
    </w:p>
    <w:p w:rsidR="00000000" w:rsidRDefault="00392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C5B">
      <w:pPr>
        <w:pStyle w:val="just"/>
      </w:pPr>
      <w:r>
        <w:t>ПРИКАЗЫВАЮ:</w:t>
      </w:r>
    </w:p>
    <w:p w:rsidR="00000000" w:rsidRDefault="00392C5B">
      <w:pPr>
        <w:pStyle w:val="just"/>
      </w:pPr>
      <w:r>
        <w:t>1. Менеджеру по персоналу Ивановой М.В. в срок до 31 мая 2</w:t>
      </w:r>
      <w:r>
        <w:t>013 г. провести фотографию рабочего времени работников подразделения "Секретариат" и представить генеральному директору отчет о результатах ее проведения.</w:t>
      </w:r>
    </w:p>
    <w:p w:rsidR="00000000" w:rsidRDefault="00392C5B">
      <w:pPr>
        <w:pStyle w:val="just"/>
      </w:pPr>
      <w:r>
        <w:t>2. Руководителю подразделения "Секретариат" Петровой А.П. ознакомить письменно с настоящим приказом в</w:t>
      </w:r>
      <w:r>
        <w:t>сех работников подразделения, обеспечить проведение фотографии рабочего времени с целью нормирования рабочих операций, выполняемых работниками подразделения, оказывать содействие менеджеру по персоналу Ивановой М.В. в формировании поэлементной фрагментации</w:t>
      </w:r>
      <w:r>
        <w:t xml:space="preserve"> работ.</w:t>
      </w:r>
    </w:p>
    <w:p w:rsidR="00000000" w:rsidRDefault="00392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C5B">
      <w:pPr>
        <w:pStyle w:val="just"/>
        <w:spacing w:after="240" w:afterAutospacing="0"/>
      </w:pPr>
      <w:r>
        <w:t xml:space="preserve">Генеральный директор Сидоров Сидоров И.Д. </w:t>
      </w:r>
    </w:p>
    <w:p w:rsidR="00000000" w:rsidRDefault="00392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C5B">
      <w:pPr>
        <w:pStyle w:val="right"/>
      </w:pPr>
      <w:r>
        <w:t>Источник - "Кадровик.ру", 2013, № 7</w:t>
      </w:r>
    </w:p>
    <w:p w:rsidR="00000000" w:rsidRDefault="00392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https://порядокправа.рф/obrazecy/prikaz_o_provedenii_fotografii_rabochego_vremeni_obrazec_zapolneniya.htm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C5B"/>
    <w:rsid w:val="0039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43AE8-1F39-4721-94E6-437CDEA2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fotografii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фотографии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2022-08-16T02:38:00Z</dcterms:created>
  <dcterms:modified xsi:type="dcterms:W3CDTF">2022-08-16T02:38:00Z</dcterms:modified>
</cp:coreProperties>
</file>