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C1D98">
      <w:pPr>
        <w:pStyle w:val="1"/>
        <w:rPr>
          <w:rFonts w:eastAsia="Times New Roman"/>
        </w:rPr>
      </w:pPr>
      <w:r>
        <w:rPr>
          <w:rFonts w:eastAsia="Times New Roman"/>
        </w:rPr>
        <w:t>Положение о филиале (или представительстве) некоммерческой организации</w:t>
      </w:r>
    </w:p>
    <w:p w:rsidR="00000000" w:rsidRDefault="00DC1D98">
      <w:pPr>
        <w:pStyle w:val="right"/>
      </w:pPr>
      <w:r>
        <w:t>УТВЕРЖДЕНО Решением _________________ (указать орган управления) Некоммерческой организации "________________________" (__________ N ____________ от "___"</w:t>
      </w:r>
      <w:r>
        <w:t>_________ ____ г.)</w:t>
      </w:r>
    </w:p>
    <w:p w:rsidR="00000000" w:rsidRDefault="00DC1D9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C1D98">
      <w:pPr>
        <w:pStyle w:val="3"/>
        <w:rPr>
          <w:rFonts w:eastAsia="Times New Roman"/>
        </w:rPr>
      </w:pPr>
      <w:r>
        <w:rPr>
          <w:rFonts w:eastAsia="Times New Roman"/>
        </w:rPr>
        <w:t xml:space="preserve">ПОЛОЖЕНИЕ о Филиале (или Представительстве) Некоммерческой организации </w:t>
      </w:r>
      <w:r>
        <w:rPr>
          <w:rFonts w:eastAsia="Times New Roman"/>
          <w:vertAlign w:val="superscript"/>
        </w:rPr>
        <w:t>1</w:t>
      </w:r>
      <w:r>
        <w:rPr>
          <w:rFonts w:eastAsia="Times New Roman"/>
        </w:rPr>
        <w:t xml:space="preserve"> "______________________" в ________________________________</w:t>
      </w:r>
    </w:p>
    <w:p w:rsidR="00000000" w:rsidRDefault="00DC1D98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DC1D98">
      <w:pPr>
        <w:pStyle w:val="just"/>
      </w:pPr>
      <w:r>
        <w:t>1.1. Филиал (или Представительство) Некоммерческой организации "__________" (далее п</w:t>
      </w:r>
      <w:r>
        <w:t>о тексту - Организация) создан в соответствии с законодательством Российской Федерации, Уставом Организации по решению _______________ (указать орган Организации, принявший решение о создании Филиала (или Представительства)) (_______________ N _____ от "__</w:t>
      </w:r>
      <w:r>
        <w:t>_"__________ ____ г.).</w:t>
      </w:r>
    </w:p>
    <w:p w:rsidR="00000000" w:rsidRDefault="00DC1D98">
      <w:pPr>
        <w:pStyle w:val="just"/>
      </w:pPr>
      <w:r>
        <w:t>1.2. Полное наименование Филиала (или Представительства): _____________.</w:t>
      </w:r>
    </w:p>
    <w:p w:rsidR="00000000" w:rsidRDefault="00DC1D98">
      <w:pPr>
        <w:pStyle w:val="just"/>
      </w:pPr>
      <w:r>
        <w:t>1.3. Местонахождение Филиала (или Представительства): _______________.</w:t>
      </w:r>
    </w:p>
    <w:p w:rsidR="00000000" w:rsidRDefault="00DC1D98">
      <w:pPr>
        <w:pStyle w:val="just"/>
      </w:pPr>
      <w:r>
        <w:t>1.4. Филиал (или Представительство) не является юридическим лицом и осуществляет деятельн</w:t>
      </w:r>
      <w:r>
        <w:t>ость на основании настоящего Положения.</w:t>
      </w:r>
    </w:p>
    <w:p w:rsidR="00000000" w:rsidRDefault="00DC1D98">
      <w:pPr>
        <w:pStyle w:val="just"/>
      </w:pPr>
      <w:r>
        <w:t>1.5. В своей деятельности Филиал (или Представительство) руководствуется Гражданским кодексом Российской Федерации, Федеральным законом от 12.01.1996 N 7-ФЗ "О некоммерческих организациях", иным действующим законодат</w:t>
      </w:r>
      <w:r>
        <w:t>ельством Российской Федерации, Уставом Некоммерческой организации и настоящим Положением.</w:t>
      </w:r>
    </w:p>
    <w:p w:rsidR="00000000" w:rsidRDefault="00DC1D98">
      <w:pPr>
        <w:pStyle w:val="just"/>
      </w:pPr>
      <w:r>
        <w:t>1.6. Филиал (или Представительство), являясь обособленным подразделением Организации, осуществляет свою деятельность на территории _______________ от имени Организаци</w:t>
      </w:r>
      <w:r>
        <w:t>и. Ответственность за деятельность Филиала (или Представительства) несет Организация.</w:t>
      </w:r>
    </w:p>
    <w:p w:rsidR="00000000" w:rsidRDefault="00DC1D98">
      <w:pPr>
        <w:pStyle w:val="just"/>
      </w:pPr>
      <w:r>
        <w:t>1.7. Филиал (или Представительство) имеет расчетный счет в банке, печать, бланки и штампы с собственным наименованием и наименованием Организации.</w:t>
      </w:r>
    </w:p>
    <w:p w:rsidR="00000000" w:rsidRDefault="00DC1D9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C1D98">
      <w:pPr>
        <w:pStyle w:val="3"/>
        <w:rPr>
          <w:rFonts w:eastAsia="Times New Roman"/>
        </w:rPr>
      </w:pPr>
      <w:r>
        <w:rPr>
          <w:rFonts w:eastAsia="Times New Roman"/>
        </w:rPr>
        <w:t>2. ЦЕЛИ И ЗАДАЧИ ФИЛИА</w:t>
      </w:r>
      <w:r>
        <w:rPr>
          <w:rFonts w:eastAsia="Times New Roman"/>
        </w:rPr>
        <w:t>ЛА (ИЛИ ПРЕДСТАВИТЕЛЬСТВА)</w:t>
      </w:r>
    </w:p>
    <w:p w:rsidR="00000000" w:rsidRDefault="00DC1D98">
      <w:pPr>
        <w:pStyle w:val="just"/>
      </w:pPr>
      <w:r>
        <w:t>2.1. Филиал (или Представительство) создан(о) в целях _______________ (указать цели, например: представления интересов Организации, осуществление их защиты и т.д.).</w:t>
      </w:r>
    </w:p>
    <w:p w:rsidR="00000000" w:rsidRDefault="00DC1D98">
      <w:pPr>
        <w:pStyle w:val="just"/>
      </w:pPr>
      <w:r>
        <w:lastRenderedPageBreak/>
        <w:t>2.2. Филиал (или Представительство) осуществляет следующие функц</w:t>
      </w:r>
      <w:r>
        <w:t>ии:</w:t>
      </w:r>
    </w:p>
    <w:p w:rsidR="00000000" w:rsidRDefault="00DC1D98">
      <w:pPr>
        <w:pStyle w:val="just"/>
      </w:pPr>
      <w:r>
        <w:t>- представляет интересы Организации в соответствующем регионе по вопросам _______________________________;</w:t>
      </w:r>
    </w:p>
    <w:p w:rsidR="00000000" w:rsidRDefault="00DC1D98">
      <w:pPr>
        <w:pStyle w:val="just"/>
      </w:pPr>
      <w:r>
        <w:t>- проводит организационную работу по привлечению в Организацию новых членов;</w:t>
      </w:r>
    </w:p>
    <w:p w:rsidR="00000000" w:rsidRDefault="00DC1D98">
      <w:pPr>
        <w:pStyle w:val="just"/>
      </w:pPr>
      <w:r>
        <w:t>- знакомит заинтересованных лиц с целями, задачами и организацией де</w:t>
      </w:r>
      <w:r>
        <w:t>ятельности Организации;</w:t>
      </w:r>
    </w:p>
    <w:p w:rsidR="00000000" w:rsidRDefault="00DC1D98">
      <w:pPr>
        <w:pStyle w:val="just"/>
      </w:pPr>
      <w:r>
        <w:t>- устанавливает и поддерживает контакты с органами государственной власти и органами местного самоуправления, их должностными лицами, осуществляющими свои полномочия на территории соответствующего федерального округа, а также с юрид</w:t>
      </w:r>
      <w:r>
        <w:t>ическими лицами, осуществляющими свою деятельность в соответствующем федеральном округе;</w:t>
      </w:r>
    </w:p>
    <w:p w:rsidR="00000000" w:rsidRDefault="00DC1D98">
      <w:pPr>
        <w:pStyle w:val="just"/>
      </w:pPr>
      <w:r>
        <w:t>- участвует в организации конференций и других мероприятий, проводимых Организацией;</w:t>
      </w:r>
    </w:p>
    <w:p w:rsidR="00000000" w:rsidRDefault="00DC1D98">
      <w:pPr>
        <w:pStyle w:val="just"/>
      </w:pPr>
      <w:r>
        <w:t>- защищает интересы Организации;</w:t>
      </w:r>
    </w:p>
    <w:p w:rsidR="00000000" w:rsidRDefault="00DC1D98">
      <w:pPr>
        <w:pStyle w:val="just"/>
      </w:pPr>
      <w:r>
        <w:t>- _______________________________________________</w:t>
      </w:r>
      <w:r>
        <w:t>______________.</w:t>
      </w:r>
    </w:p>
    <w:p w:rsidR="00000000" w:rsidRDefault="00DC1D98">
      <w:pPr>
        <w:pStyle w:val="just"/>
      </w:pPr>
      <w:r>
        <w:t>2.3. Филиал (или Представительство) осуществляет в _______________ прием заявлений о вступлении в Организацию, сбор членских взносов в соответствии с Уставом Организации, Положением о членстве.</w:t>
      </w:r>
    </w:p>
    <w:p w:rsidR="00000000" w:rsidRDefault="00DC1D9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C1D98">
      <w:pPr>
        <w:pStyle w:val="3"/>
        <w:rPr>
          <w:rFonts w:eastAsia="Times New Roman"/>
        </w:rPr>
      </w:pPr>
      <w:r>
        <w:rPr>
          <w:rFonts w:eastAsia="Times New Roman"/>
        </w:rPr>
        <w:t>3. ИМУЩЕСТВО ФИЛИАЛА (ИЛИ ПРЕДСТАВИТЕЛЬСТВА)</w:t>
      </w:r>
    </w:p>
    <w:p w:rsidR="00000000" w:rsidRDefault="00DC1D98">
      <w:pPr>
        <w:pStyle w:val="just"/>
      </w:pPr>
      <w:r>
        <w:t>3.1. Имущество Филиала (или Представительства), переданное ему Организацией, является собственностью Организации.</w:t>
      </w:r>
    </w:p>
    <w:p w:rsidR="00000000" w:rsidRDefault="00DC1D98">
      <w:pPr>
        <w:pStyle w:val="just"/>
      </w:pPr>
      <w:r>
        <w:t>3.2. Филиал (или Представительство) использует переданное ему имущество в соответствии с целями и функциями, определенными настоящим Положение</w:t>
      </w:r>
      <w:r>
        <w:t>м, и в пределах, установленных законодательством Российской Федерации.</w:t>
      </w:r>
    </w:p>
    <w:p w:rsidR="00000000" w:rsidRDefault="00DC1D98">
      <w:pPr>
        <w:pStyle w:val="just"/>
      </w:pPr>
      <w:r>
        <w:t xml:space="preserve">3.3. Филиал (или Представительство) не вправе отчуждать или иным способом </w:t>
      </w:r>
      <w:r>
        <w:t>распоряжаться переданным ему имуществом или приобретенным за счет денежных средств, выделенных ему по смете, в том числе самостоятельно сдавать в аренду, отдавать в залог, передавать во временное пользование.</w:t>
      </w:r>
    </w:p>
    <w:p w:rsidR="00000000" w:rsidRDefault="00DC1D98">
      <w:pPr>
        <w:pStyle w:val="just"/>
      </w:pPr>
      <w:r>
        <w:t xml:space="preserve">3.4. Имущество Филиала (или Представительства) </w:t>
      </w:r>
      <w:r>
        <w:t>учитывается на отдельном балансе и на балансе Организации.</w:t>
      </w:r>
    </w:p>
    <w:p w:rsidR="00000000" w:rsidRDefault="00DC1D9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C1D98">
      <w:pPr>
        <w:pStyle w:val="3"/>
        <w:rPr>
          <w:rFonts w:eastAsia="Times New Roman"/>
        </w:rPr>
      </w:pPr>
      <w:r>
        <w:rPr>
          <w:rFonts w:eastAsia="Times New Roman"/>
        </w:rPr>
        <w:t>4. УПРАВЛЕНИЕ ФИЛИАЛОМ (ИЛИ ПРЕДСТАВИТЕЛЬСТВОМ)</w:t>
      </w:r>
    </w:p>
    <w:p w:rsidR="00000000" w:rsidRDefault="00DC1D98">
      <w:pPr>
        <w:pStyle w:val="just"/>
      </w:pPr>
      <w:r>
        <w:t>4.1. Непосредственное руководство Филиалом (или Представительством) осуществляет Руководитель, назначаемый на должность и освобождаемый от должности</w:t>
      </w:r>
      <w:r>
        <w:t xml:space="preserve"> Советом Организации по представлению Председателя Правления Организации. Руководитель Филиала (или Представительства) действует на основании доверенности, выданной Председателем Организации.</w:t>
      </w:r>
    </w:p>
    <w:p w:rsidR="00000000" w:rsidRDefault="00DC1D98">
      <w:pPr>
        <w:pStyle w:val="just"/>
      </w:pPr>
      <w:r>
        <w:t>4.2. Руководитель Филиала (или Представительства):</w:t>
      </w:r>
    </w:p>
    <w:p w:rsidR="00000000" w:rsidRDefault="00DC1D98">
      <w:pPr>
        <w:pStyle w:val="just"/>
      </w:pPr>
      <w:r>
        <w:t>- по доверенн</w:t>
      </w:r>
      <w:r>
        <w:t>ости действует от имени Организации в рамках полномочий, предоставленных ему настоящим Положением;</w:t>
      </w:r>
    </w:p>
    <w:p w:rsidR="00000000" w:rsidRDefault="00DC1D98">
      <w:pPr>
        <w:pStyle w:val="just"/>
      </w:pPr>
      <w:r>
        <w:t>- заключает и расторгает трудовые договоры с работниками Филиала (или Представительства);</w:t>
      </w:r>
    </w:p>
    <w:p w:rsidR="00000000" w:rsidRDefault="00DC1D98">
      <w:pPr>
        <w:pStyle w:val="just"/>
      </w:pPr>
      <w:r>
        <w:t>- осуществляет оперативное руководство деятельностью Филиала (или П</w:t>
      </w:r>
      <w:r>
        <w:t>редставительства);</w:t>
      </w:r>
    </w:p>
    <w:p w:rsidR="00000000" w:rsidRDefault="00DC1D98">
      <w:pPr>
        <w:pStyle w:val="just"/>
      </w:pPr>
      <w:r>
        <w:t>- представляет интересы Организации в государственных органах, коммерческих и общественных организациях ____________________________;</w:t>
      </w:r>
    </w:p>
    <w:p w:rsidR="00000000" w:rsidRDefault="00DC1D98">
      <w:pPr>
        <w:pStyle w:val="just"/>
      </w:pPr>
      <w:r>
        <w:t>- распоряжается имуществом Филиала (или Представительства);</w:t>
      </w:r>
    </w:p>
    <w:p w:rsidR="00000000" w:rsidRDefault="00DC1D98">
      <w:pPr>
        <w:pStyle w:val="just"/>
      </w:pPr>
      <w:r>
        <w:t>- в пределах полномочий издает распоряжения</w:t>
      </w:r>
      <w:r>
        <w:t xml:space="preserve"> и приказы, обязательные для исполнения всеми работниками Филиала (или Представительства);</w:t>
      </w:r>
    </w:p>
    <w:p w:rsidR="00000000" w:rsidRDefault="00DC1D98">
      <w:pPr>
        <w:pStyle w:val="just"/>
      </w:pPr>
      <w:r>
        <w:t>- доводит до сведения членов Организации, имеющих местонахождение (или: Проживающих) в _______________, решения органов Организации, осуществляет контроль за их испо</w:t>
      </w:r>
      <w:r>
        <w:t>лнением;</w:t>
      </w:r>
    </w:p>
    <w:p w:rsidR="00000000" w:rsidRDefault="00DC1D98">
      <w:pPr>
        <w:pStyle w:val="just"/>
      </w:pPr>
      <w:r>
        <w:t>- проводит работу по привлечению физических и юридических лиц к деятельности Организации;</w:t>
      </w:r>
    </w:p>
    <w:p w:rsidR="00000000" w:rsidRDefault="00DC1D98">
      <w:pPr>
        <w:pStyle w:val="just"/>
      </w:pPr>
      <w:r>
        <w:t>- организует работу по приему заявлений от лиц, изъявивших желание вступить в Организацию;</w:t>
      </w:r>
    </w:p>
    <w:p w:rsidR="00000000" w:rsidRDefault="00DC1D98">
      <w:pPr>
        <w:pStyle w:val="just"/>
      </w:pPr>
      <w:r>
        <w:t>- организует работу по приему членских взносов от членов Организац</w:t>
      </w:r>
      <w:r>
        <w:t>ии, имеющих местонахождение (или проживающих) в _______________________;</w:t>
      </w:r>
    </w:p>
    <w:p w:rsidR="00000000" w:rsidRDefault="00DC1D98">
      <w:pPr>
        <w:pStyle w:val="just"/>
      </w:pPr>
      <w:r>
        <w:t>- совершает иные действия, необходимые для достижения целей и выполнения задач Филиала (или Представительства).</w:t>
      </w:r>
    </w:p>
    <w:p w:rsidR="00000000" w:rsidRDefault="00DC1D9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C1D98">
      <w:pPr>
        <w:pStyle w:val="3"/>
        <w:rPr>
          <w:rFonts w:eastAsia="Times New Roman"/>
        </w:rPr>
      </w:pPr>
      <w:r>
        <w:rPr>
          <w:rFonts w:eastAsia="Times New Roman"/>
        </w:rPr>
        <w:t>5. БУХГАЛТЕРСКИЙ УЧЕТ И ОТЧЕТНОСТЬ</w:t>
      </w:r>
    </w:p>
    <w:p w:rsidR="00000000" w:rsidRDefault="00DC1D98">
      <w:pPr>
        <w:pStyle w:val="just"/>
      </w:pPr>
      <w:r>
        <w:t>5.1. Филиал (или Представительство)</w:t>
      </w:r>
      <w:r>
        <w:t xml:space="preserve"> учитывает результаты своей деятельности, ведет бухгалтерскую и статистическую отчетность в порядке, установленном действующим законодательством Российской Федерации.</w:t>
      </w:r>
    </w:p>
    <w:p w:rsidR="00000000" w:rsidRDefault="00DC1D98">
      <w:pPr>
        <w:pStyle w:val="just"/>
      </w:pPr>
      <w:r>
        <w:t>5.2. Главный бухгалтер филиала (или Представительства) несет ответственность и пользуется</w:t>
      </w:r>
      <w:r>
        <w:t xml:space="preserve"> правами, установленными для главных бухгалтеров предприятий и организаций. Главный бухгалтер филиала (или Представительства) подчиняется непосредственно ______________ и главному бухгалтеру Организации.</w:t>
      </w:r>
    </w:p>
    <w:p w:rsidR="00000000" w:rsidRDefault="00DC1D9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C1D98">
      <w:pPr>
        <w:pStyle w:val="3"/>
        <w:rPr>
          <w:rFonts w:eastAsia="Times New Roman"/>
        </w:rPr>
      </w:pPr>
      <w:r>
        <w:rPr>
          <w:rFonts w:eastAsia="Times New Roman"/>
        </w:rPr>
        <w:t>6. ПРЕКРАЩЕНИЕ ДЕЯТЕЛЬНОСТИ ФИЛИАЛА (ИЛИ ПРЕДСТАВИТ</w:t>
      </w:r>
      <w:r>
        <w:rPr>
          <w:rFonts w:eastAsia="Times New Roman"/>
        </w:rPr>
        <w:t>ЕЛЬСТВА)</w:t>
      </w:r>
    </w:p>
    <w:p w:rsidR="00000000" w:rsidRDefault="00DC1D98">
      <w:pPr>
        <w:pStyle w:val="just"/>
      </w:pPr>
      <w:r>
        <w:t>6.1. Деятельность Филиала (или Представительства) прекращается по решению Совета Организации в порядке, предусмотренном законодательством Российской Федерации.</w:t>
      </w:r>
    </w:p>
    <w:p w:rsidR="00000000" w:rsidRDefault="00DC1D9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C1D98">
      <w:pPr>
        <w:pStyle w:val="sel"/>
        <w:divId w:val="76681873"/>
      </w:pPr>
      <w:r>
        <w:t>1 В соответствии с абз. 1 п. 3 ст. 55 Гражданского кодекса Российской Федерации предст</w:t>
      </w:r>
      <w:r>
        <w:t>авительства и филиалы не являются юридическими лицами. Они наделяются имуществом создавшего их юридического лица и действуют на основании утвержденных им положений.</w:t>
      </w:r>
    </w:p>
    <w:p w:rsidR="00000000" w:rsidRDefault="00DC1D98">
      <w:pPr>
        <w:pStyle w:val="just"/>
        <w:divId w:val="76681873"/>
      </w:pPr>
      <w:r>
        <w:t>В соответствии с п. 4 ст. 5 Федерального закона от 12.01.1996 N 7-ФЗ "О некоммерческих орга</w:t>
      </w:r>
      <w:r>
        <w:t>низациях" филиал и представительство некоммерческой организации не являются юридическими лицами, наделяются имуществом создавшей их некоммерческой организации и действуют на основании утвержденного ею положения.</w:t>
      </w:r>
    </w:p>
    <w:p w:rsidR="00000000" w:rsidRDefault="00DC1D9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https://порядокправа.рф/obrazecy/polozhenie_o_filiale_ili_predstavite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lstve_nekommercheskoj_organizacii.htm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C1D98"/>
    <w:rsid w:val="00DC1D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745FC13-6968-4494-8221-D91597E8A3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66818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olozhenie_o_filiale_ili_predstavitelstve_nekommercheskoj_organizac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1054</Words>
  <Characters>6010</Characters>
  <Application>Microsoft Office Word</Application>
  <DocSecurity>0</DocSecurity>
  <Lines>50</Lines>
  <Paragraphs>14</Paragraphs>
  <ScaleCrop>false</ScaleCrop>
  <Company/>
  <LinksUpToDate>false</LinksUpToDate>
  <CharactersWithSpaces>7050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Положение о филиале (или представительстве) некоммерческой организации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2022-08-14T17:54:00Z</dcterms:created>
  <dcterms:modified xsi:type="dcterms:W3CDTF">2022-08-14T17:54:00Z</dcterms:modified>
</cp:coreProperties>
</file>