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BFD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товаропроизводителей, получивших страховое возмещение по договору страхования сельскохозяйственных животных (приложение к отчету о расходах </w:t>
      </w:r>
      <w:r>
        <w:rPr>
          <w:rFonts w:eastAsia="Times New Roman"/>
        </w:rPr>
        <w:t>бюджета субъекта Российской Федерации (местного бюджета), источником финансового обеспечения которых является субсидия)</w:t>
      </w:r>
    </w:p>
    <w:p w:rsidR="00000000" w:rsidRDefault="00E66BFD">
      <w:pPr>
        <w:pStyle w:val="right"/>
      </w:pPr>
      <w:r>
        <w:t xml:space="preserve">Приложение N 4 к отчету о расходах бюджета субъекта Российской Федерации (местного бюджета), источником финансового обеспечения которых </w:t>
      </w:r>
      <w:r>
        <w:t>является субсидия</w:t>
      </w:r>
    </w:p>
    <w:p w:rsidR="00000000" w:rsidRDefault="00E66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FD">
      <w:pPr>
        <w:pStyle w:val="HTML"/>
      </w:pPr>
      <w:r>
        <w:t>Заполняется:</w:t>
      </w:r>
    </w:p>
    <w:p w:rsidR="00000000" w:rsidRDefault="00E66BFD">
      <w:pPr>
        <w:pStyle w:val="HTML"/>
      </w:pPr>
      <w:r>
        <w:t>органом, уполномоченным высшим</w:t>
      </w:r>
    </w:p>
    <w:p w:rsidR="00000000" w:rsidRDefault="00E66BFD">
      <w:pPr>
        <w:pStyle w:val="HTML"/>
      </w:pPr>
      <w:r>
        <w:t>органом исполнительной власти</w:t>
      </w:r>
    </w:p>
    <w:p w:rsidR="00000000" w:rsidRDefault="00E66BFD">
      <w:pPr>
        <w:pStyle w:val="HTML"/>
      </w:pPr>
      <w:r>
        <w:t>субъекта Российской Федерации</w:t>
      </w:r>
    </w:p>
    <w:p w:rsidR="00000000" w:rsidRDefault="00E66BFD">
      <w:pPr>
        <w:pStyle w:val="HTML"/>
      </w:pPr>
    </w:p>
    <w:p w:rsidR="00000000" w:rsidRDefault="00E66BFD">
      <w:pPr>
        <w:pStyle w:val="HTML"/>
      </w:pPr>
      <w:r>
        <w:t>Представляется:</w:t>
      </w:r>
    </w:p>
    <w:p w:rsidR="00000000" w:rsidRDefault="00E66BFD">
      <w:pPr>
        <w:pStyle w:val="HTML"/>
      </w:pPr>
      <w:r>
        <w:t>в Министерство сельского хозяйства</w:t>
      </w:r>
    </w:p>
    <w:p w:rsidR="00000000" w:rsidRDefault="00E66BFD">
      <w:pPr>
        <w:pStyle w:val="HTML"/>
      </w:pPr>
      <w:r>
        <w:t>Российской Федерации до 10 числа месяца,</w:t>
      </w:r>
    </w:p>
    <w:p w:rsidR="00000000" w:rsidRDefault="00E66BFD">
      <w:pPr>
        <w:pStyle w:val="HTML"/>
      </w:pPr>
      <w:r>
        <w:t>следующего за отчетным кварталом</w:t>
      </w:r>
    </w:p>
    <w:p w:rsidR="00000000" w:rsidRDefault="00E66BFD">
      <w:pPr>
        <w:pStyle w:val="HTML"/>
      </w:pPr>
      <w:r>
        <w:t>нараста</w:t>
      </w:r>
      <w:r>
        <w:t>ющим итогом и до 10 апреля</w:t>
      </w:r>
    </w:p>
    <w:p w:rsidR="00000000" w:rsidRDefault="00E66BFD">
      <w:pPr>
        <w:pStyle w:val="HTML"/>
      </w:pPr>
      <w:r>
        <w:t>и 10 декабря года, следующего</w:t>
      </w:r>
    </w:p>
    <w:p w:rsidR="00000000" w:rsidRDefault="00E66BFD">
      <w:pPr>
        <w:pStyle w:val="HTML"/>
      </w:pPr>
      <w:r>
        <w:t>за годом отчетного периода</w:t>
      </w:r>
    </w:p>
    <w:p w:rsidR="00000000" w:rsidRDefault="00E66BFD">
      <w:pPr>
        <w:pStyle w:val="HTML"/>
      </w:pPr>
    </w:p>
    <w:p w:rsidR="00000000" w:rsidRDefault="00E66BFD">
      <w:pPr>
        <w:pStyle w:val="HTML"/>
      </w:pPr>
      <w:r>
        <w:t>Перечень</w:t>
      </w:r>
    </w:p>
    <w:p w:rsidR="00000000" w:rsidRDefault="00E66BFD">
      <w:pPr>
        <w:pStyle w:val="HTML"/>
      </w:pPr>
      <w:r>
        <w:t>сельскохозяйственных товаропроизводителей,</w:t>
      </w:r>
    </w:p>
    <w:p w:rsidR="00000000" w:rsidRDefault="00E66BFD">
      <w:pPr>
        <w:pStyle w:val="HTML"/>
      </w:pPr>
      <w:r>
        <w:t>получивших страховое возмещение по договору</w:t>
      </w:r>
    </w:p>
    <w:p w:rsidR="00000000" w:rsidRDefault="00E66BFD">
      <w:pPr>
        <w:pStyle w:val="HTML"/>
      </w:pPr>
      <w:r>
        <w:t>страхования сельскохозяйственных животных</w:t>
      </w:r>
    </w:p>
    <w:p w:rsidR="00000000" w:rsidRDefault="00E66BFD">
      <w:pPr>
        <w:pStyle w:val="HTML"/>
      </w:pPr>
      <w:r>
        <w:t>в _______________________________</w:t>
      </w:r>
      <w:r>
        <w:t>________________</w:t>
      </w:r>
    </w:p>
    <w:p w:rsidR="00000000" w:rsidRDefault="00E66BFD">
      <w:pPr>
        <w:pStyle w:val="HTML"/>
      </w:pPr>
      <w:r>
        <w:t>(наименование субъекта Российской Федерации)</w:t>
      </w:r>
    </w:p>
    <w:p w:rsidR="00000000" w:rsidRDefault="00E66BFD">
      <w:pPr>
        <w:pStyle w:val="HTML"/>
      </w:pPr>
      <w:r>
        <w:t>по состоянию на 01 ______________ 20__ года</w:t>
      </w:r>
    </w:p>
    <w:p w:rsidR="00000000" w:rsidRDefault="00E66BFD">
      <w:pPr>
        <w:pStyle w:val="HTML"/>
      </w:pPr>
      <w:r>
        <w:t>(месяц)</w:t>
      </w:r>
    </w:p>
    <w:p w:rsidR="00000000" w:rsidRDefault="00E66BFD">
      <w:pPr>
        <w:pStyle w:val="HTML"/>
      </w:pPr>
    </w:p>
    <w:p w:rsidR="00000000" w:rsidRDefault="00E66BFD">
      <w:pPr>
        <w:pStyle w:val="HTML"/>
      </w:pPr>
      <w:r>
        <w:t>---------------------------------------------------------------------------------------------------------------------------------------------</w:t>
      </w:r>
      <w:r>
        <w:t>-----------------------------------------------------------------------</w:t>
      </w:r>
    </w:p>
    <w:p w:rsidR="00000000" w:rsidRDefault="00E66BFD">
      <w:pPr>
        <w:pStyle w:val="HTML"/>
      </w:pPr>
      <w:r>
        <w:t>¦ N ¦Наимено-  ¦Орга-  ¦Иден- ¦Ад-¦Кон- ¦ОКАТО ¦Субсидии на возмещение части затрат сельскохозяйст-¦Страховщик¦  Договор  ¦   Срок    ¦Коли- ¦Стра- ¦Стра-  ¦Уча-  ¦Стра- ¦Сумма  ¦Сумма</w:t>
      </w:r>
      <w:r>
        <w:t xml:space="preserve">   ¦Наименова-¦Сумма стра- ¦</w:t>
      </w:r>
    </w:p>
    <w:p w:rsidR="00000000" w:rsidRDefault="00E66BFD">
      <w:pPr>
        <w:pStyle w:val="HTML"/>
      </w:pPr>
      <w:r>
        <w:t>¦п/п¦вание     ¦низа-  ¦тифи- ¦рес¦такт-¦(до   ¦венных товаропроизводителей на уплату страховой    ¦          ¦страхования¦страхования¦чество¦ховая ¦ховая  ¦стие  ¦ховой ¦начис- ¦упла-   ¦ние сель- ¦хового воз- ¦</w:t>
      </w:r>
    </w:p>
    <w:p w:rsidR="00000000" w:rsidRDefault="00E66BFD">
      <w:pPr>
        <w:pStyle w:val="HTML"/>
      </w:pPr>
      <w:r>
        <w:t xml:space="preserve">¦   </w:t>
      </w:r>
      <w:r>
        <w:t>¦сельско-  ¦цион-  ¦каци- ¦   ¦ный  ¦муни- ¦премии, начисленной по договору сельскохозяйствен- ¦          ¦           ¦           ¦голов,¦стои- ¦сумма, ¦стра- ¦та-   ¦ленной ¦ченной  ¦скохозяй- ¦мещения,    ¦</w:t>
      </w:r>
    </w:p>
    <w:p w:rsidR="00000000" w:rsidRDefault="00E66BFD">
      <w:pPr>
        <w:pStyle w:val="HTML"/>
      </w:pPr>
      <w:r>
        <w:lastRenderedPageBreak/>
        <w:t xml:space="preserve">¦   ¦хозяйст-  ¦но-    ¦онный ¦   ¦теле-¦ци-   </w:t>
      </w:r>
      <w:r>
        <w:t>¦ного страхования в области животноводства          ¦          ¦           ¦           ¦шт.   ¦мость,¦руб.   ¦хова- ¦риф,  ¦страхо-¦страхо- ¦ственных  ¦руб.        ¦</w:t>
      </w:r>
    </w:p>
    <w:p w:rsidR="00000000" w:rsidRDefault="00E66BFD">
      <w:pPr>
        <w:pStyle w:val="HTML"/>
      </w:pPr>
      <w:r>
        <w:t>¦   ¦венного   ¦право- ¦номер ¦   ¦фон  ¦паль- +------------------------------------------</w:t>
      </w:r>
      <w:r>
        <w:t>---------+          ¦           ¦           ¦      ¦руб.  ¦       ¦теля в¦%     ¦вой    ¦вателем ¦животных  ¦            ¦</w:t>
      </w:r>
    </w:p>
    <w:p w:rsidR="00000000" w:rsidRDefault="00E66BFD">
      <w:pPr>
        <w:pStyle w:val="HTML"/>
      </w:pPr>
      <w:r>
        <w:t xml:space="preserve">¦   ¦товаро-   ¦вая    ¦(ИНН) ¦   ¦     ¦ного  ¦                        КБК                        ¦          ¦           ¦          </w:t>
      </w:r>
      <w:r>
        <w:t xml:space="preserve"> ¦      ¦      ¦       ¦стра- ¦      ¦премии,¦страхо- ¦          ¦            ¦</w:t>
      </w:r>
    </w:p>
    <w:p w:rsidR="00000000" w:rsidRDefault="00E66BFD">
      <w:pPr>
        <w:pStyle w:val="HTML"/>
      </w:pPr>
      <w:r>
        <w:t xml:space="preserve">¦   ¦произво-  ¦форма  ¦полу- ¦   ¦     ¦обра- +---------------------------------------------------+          ¦           ¦           ¦      ¦      ¦       ¦хова- ¦      ¦руб. </w:t>
      </w:r>
      <w:r>
        <w:t xml:space="preserve">  ¦вой     ¦          ¦            ¦</w:t>
      </w:r>
    </w:p>
    <w:p w:rsidR="00000000" w:rsidRDefault="00E66BFD">
      <w:pPr>
        <w:pStyle w:val="HTML"/>
      </w:pPr>
      <w:r>
        <w:t xml:space="preserve">¦   ¦дителя  </w:t>
      </w:r>
      <w:r>
        <w:rPr>
          <w:vertAlign w:val="superscript"/>
        </w:rPr>
        <w:t>1</w:t>
      </w:r>
      <w:r>
        <w:t xml:space="preserve"> ¦пору-  ¦чателя¦   ¦     ¦зова- ¦  Размер причитающихся   ¦ Перечислено получателям ¦          ¦           ¦           ¦      ¦      ¦       ¦нии   ¦      ¦       ¦премии, ¦          ¦            ¦</w:t>
      </w:r>
    </w:p>
    <w:p w:rsidR="00000000" w:rsidRDefault="00E66BFD">
      <w:pPr>
        <w:pStyle w:val="HTML"/>
      </w:pPr>
      <w:r>
        <w:t xml:space="preserve">¦   ¦ </w:t>
      </w:r>
      <w:r>
        <w:t xml:space="preserve">         ¦чателя ¦      ¦   ¦     ¦ния)  ¦         субсидий        ¦    на отчетную дату     ¦          ¦           ¦           ¦      ¦      ¦       ¦рисков¦      ¦       ¦руб.    ¦          ¦            ¦</w:t>
      </w:r>
    </w:p>
    <w:p w:rsidR="00000000" w:rsidRDefault="00E66BFD">
      <w:pPr>
        <w:pStyle w:val="HTML"/>
      </w:pPr>
      <w:r>
        <w:t>¦   ¦          ¦(СХО,  ¦      ¦   ¦     ¦      +-</w:t>
      </w:r>
      <w:r>
        <w:t>------------------------+-------------------------+----------+-----------+-----------+      ¦      ¦       ¦(без- ¦      ¦       ¦        ¦          ¦            ¦</w:t>
      </w:r>
    </w:p>
    <w:p w:rsidR="00000000" w:rsidRDefault="00E66BFD">
      <w:pPr>
        <w:pStyle w:val="HTML"/>
      </w:pPr>
      <w:r>
        <w:t>¦   ¦          ¦орга-  ¦      ¦   ¦     ¦      ¦ всего ¦ в т.ч. за счет  ¦ всего ¦ в т.ч. за</w:t>
      </w:r>
      <w:r>
        <w:t xml:space="preserve"> счет  ¦Наи-  ¦ИНН¦Но- ¦Дата  ¦Дата¦Дата  ¦      ¦      ¦       ¦услов-¦      ¦       ¦        ¦          +------------+</w:t>
      </w:r>
    </w:p>
    <w:p w:rsidR="00000000" w:rsidRDefault="00E66BFD">
      <w:pPr>
        <w:pStyle w:val="HTML"/>
      </w:pPr>
      <w:r>
        <w:t>¦   ¦          ¦низа-  ¦      ¦   ¦     ¦      ¦       ¦     средств     ¦       ¦     средств     ¦мено- ¦   ¦мер ¦зак-  ¦на- ¦окон- ¦</w:t>
      </w:r>
      <w:r>
        <w:t xml:space="preserve">      ¦      ¦       ¦ная   ¦      ¦       ¦        ¦          ¦Начис- ¦Вы- ¦</w:t>
      </w:r>
    </w:p>
    <w:p w:rsidR="00000000" w:rsidRDefault="00E66BFD">
      <w:pPr>
        <w:pStyle w:val="HTML"/>
      </w:pPr>
      <w:r>
        <w:t xml:space="preserve">¦   ¦          ¦ции    ¦      ¦   ¦     ¦      ¦       +-----------------+       +-----------------+вание ¦   ¦    ¦люче- ¦чала¦чания ¦      ¦      ¦       ¦фран- ¦      ¦       </w:t>
      </w:r>
      <w:r>
        <w:t>¦        ¦          ¦лено   ¦пла-¦</w:t>
      </w:r>
    </w:p>
    <w:p w:rsidR="00000000" w:rsidRDefault="00E66BFD">
      <w:pPr>
        <w:pStyle w:val="HTML"/>
      </w:pPr>
      <w:r>
        <w:t>¦   ¦          ¦АПК,   ¦      ¦   ¦     ¦      ¦       ¦феде-  ¦бюджета  ¦       ¦феде-  ¦бюджета  ¦      ¦   ¦    ¦ния   ¦    ¦      ¦      ¦      ¦       ¦шиза),¦      ¦       ¦        ¦          ¦стра-  ¦чено¦</w:t>
      </w:r>
    </w:p>
    <w:p w:rsidR="00000000" w:rsidRDefault="00E66BFD">
      <w:pPr>
        <w:pStyle w:val="HTML"/>
      </w:pPr>
      <w:r>
        <w:t xml:space="preserve">¦   ¦   </w:t>
      </w:r>
      <w:r>
        <w:t xml:space="preserve">       ¦СПоК,  ¦      ¦   ¦     ¦      ¦       ¦рально-¦субъекта ¦       ¦рально-¦субъекта ¦      ¦   ¦    ¦      ¦    ¦      ¦      ¦      ¦       ¦%     ¦      ¦       ¦        ¦          ¦ховщи- ¦    ¦</w:t>
      </w:r>
    </w:p>
    <w:p w:rsidR="00000000" w:rsidRDefault="00E66BFD">
      <w:pPr>
        <w:pStyle w:val="HTML"/>
      </w:pPr>
      <w:r>
        <w:t xml:space="preserve">¦   ¦          ¦КФХ,   ¦      ¦   ¦     ¦      ¦   </w:t>
      </w:r>
      <w:r>
        <w:t xml:space="preserve">    ¦го бюд-¦Россий-  ¦       ¦го бюд-¦Россий-  ¦      ¦   ¦    ¦      ¦    ¦      ¦      ¦      ¦       ¦      ¦      ¦       ¦        ¦          ¦ком    ¦    ¦</w:t>
      </w:r>
    </w:p>
    <w:p w:rsidR="00000000" w:rsidRDefault="00E66BFD">
      <w:pPr>
        <w:pStyle w:val="HTML"/>
      </w:pPr>
      <w:r>
        <w:t>¦   ¦          ¦ИП)    ¦      ¦   ¦     ¦      ¦       ¦жета   ¦ской Фе- ¦       ¦жета   ¦ской</w:t>
      </w:r>
      <w:r>
        <w:t xml:space="preserve"> Фе- ¦      ¦   ¦    ¦      ¦    ¦      ¦      ¦      ¦       ¦      ¦      ¦       ¦        ¦          ¦       ¦    ¦</w:t>
      </w:r>
    </w:p>
    <w:p w:rsidR="00000000" w:rsidRDefault="00E66BFD">
      <w:pPr>
        <w:pStyle w:val="HTML"/>
      </w:pPr>
      <w:r>
        <w:t xml:space="preserve">¦   ¦          ¦       ¦      ¦   ¦     ¦      ¦       ¦       ¦дерации  ¦       ¦       ¦дерации  ¦      ¦   ¦    ¦      ¦    ¦      ¦  </w:t>
      </w:r>
      <w:r>
        <w:t xml:space="preserve">    ¦      ¦       ¦      ¦      ¦       ¦        ¦          ¦       ¦    ¦</w:t>
      </w:r>
    </w:p>
    <w:p w:rsidR="00000000" w:rsidRDefault="00E66BFD">
      <w:pPr>
        <w:pStyle w:val="HTML"/>
      </w:pPr>
      <w:r>
        <w:t>+---+----------+-------+------+---+-----+------+-------+-------+---------+-------+-------+---------+------+---+----+------+----+------+------+------+-------+------+------+-------+-</w:t>
      </w:r>
      <w:r>
        <w:t>-------+----------+-------+----+</w:t>
      </w:r>
    </w:p>
    <w:p w:rsidR="00000000" w:rsidRDefault="00E66BFD">
      <w:pPr>
        <w:pStyle w:val="HTML"/>
      </w:pPr>
      <w:r>
        <w:t>¦ 1 ¦    1     ¦   2   ¦  3   ¦ 4 ¦ 5   ¦  6   ¦гр. 7 =¦   8   ¦    9    ¦гр. 10 ¦  11   ¦   12    ¦  13  ¦14 ¦ 15 ¦  16  ¦ 17 ¦  18  ¦  19  ¦  20  ¦  21   ¦  22  ¦  23  ¦  24   ¦   25   ¦    26    ¦  27   ¦ 28 ¦</w:t>
      </w:r>
    </w:p>
    <w:p w:rsidR="00000000" w:rsidRDefault="00E66BFD">
      <w:pPr>
        <w:pStyle w:val="HTML"/>
      </w:pPr>
      <w:r>
        <w:t xml:space="preserve">¦   ¦     </w:t>
      </w:r>
      <w:r>
        <w:t xml:space="preserve">     ¦       ¦      ¦   ¦     ¦      ¦гр. 8 +¦       ¦         ¦ = гр. ¦       ¦         ¦      ¦   ¦    ¦      ¦    ¦      ¦      ¦      ¦       ¦      ¦      ¦       ¦        ¦          ¦       ¦    ¦</w:t>
      </w:r>
    </w:p>
    <w:p w:rsidR="00000000" w:rsidRDefault="00E66BFD">
      <w:pPr>
        <w:pStyle w:val="HTML"/>
      </w:pPr>
      <w:r>
        <w:t xml:space="preserve">¦   ¦          ¦       ¦      ¦   ¦     ¦      ¦ гр. </w:t>
      </w:r>
      <w:r>
        <w:t>9 ¦       ¦         ¦ 11 +  ¦       ¦         ¦      ¦   ¦    ¦      ¦    ¦      ¦      ¦      ¦       ¦      ¦      ¦       ¦        ¦          ¦       ¦    ¦</w:t>
      </w:r>
    </w:p>
    <w:p w:rsidR="00000000" w:rsidRDefault="00E66BFD">
      <w:pPr>
        <w:pStyle w:val="HTML"/>
      </w:pPr>
      <w:r>
        <w:t xml:space="preserve">¦   ¦          ¦       ¦      ¦   ¦     ¦      ¦       ¦       ¦         ¦гр. 12 ¦       ¦      </w:t>
      </w:r>
      <w:r>
        <w:t xml:space="preserve">   ¦      ¦   ¦    ¦      ¦    ¦      ¦      ¦      ¦       ¦      ¦      ¦       ¦        ¦          ¦       ¦    ¦</w:t>
      </w:r>
    </w:p>
    <w:p w:rsidR="00000000" w:rsidRDefault="00E66BFD">
      <w:pPr>
        <w:pStyle w:val="HTML"/>
      </w:pPr>
      <w:r>
        <w:t>+---+----------+-------+------+---+-----+------+-------+-------+---------+-------+-------+---------+------+---+----+------+----+------+----</w:t>
      </w:r>
      <w:r>
        <w:t>--+------+-------+------+------+-------+--------+----------+-------+----+</w:t>
      </w:r>
    </w:p>
    <w:p w:rsidR="00000000" w:rsidRDefault="00E66BFD">
      <w:pPr>
        <w:pStyle w:val="HTML"/>
      </w:pPr>
      <w:r>
        <w:t xml:space="preserve">¦   ¦  Всего   ¦       ¦      ¦   ¦     ¦      ¦       ¦       ¦         ¦       ¦       ¦         ¦      ¦   ¦    ¦      ¦    ¦      ¦      ¦      ¦       ¦      ¦      ¦       ¦   </w:t>
      </w:r>
      <w:r>
        <w:t xml:space="preserve">     ¦          ¦       ¦    ¦</w:t>
      </w:r>
    </w:p>
    <w:p w:rsidR="00000000" w:rsidRDefault="00E66BFD">
      <w:pPr>
        <w:pStyle w:val="HTML"/>
      </w:pPr>
      <w:r>
        <w:t>+---+----------+-------+------+---+-----+------+-------+-------+---------+-------+-------+---------+------+---+----+------+----+------+------+------+-------+------+------+-------+--------+----------+-------+----+</w:t>
      </w:r>
    </w:p>
    <w:p w:rsidR="00000000" w:rsidRDefault="00E66BFD">
      <w:pPr>
        <w:pStyle w:val="HTML"/>
      </w:pPr>
      <w:r>
        <w:t>¦   ¦  в том</w:t>
      </w:r>
      <w:r>
        <w:t xml:space="preserve">   ¦       ¦      ¦   ¦     ¦      ¦       ¦       ¦         ¦       ¦       ¦         ¦      ¦   ¦    ¦      ¦    ¦      ¦      ¦      ¦       ¦      ¦      ¦       ¦        ¦          ¦       ¦    ¦</w:t>
      </w:r>
    </w:p>
    <w:p w:rsidR="00000000" w:rsidRDefault="00E66BFD">
      <w:pPr>
        <w:pStyle w:val="HTML"/>
      </w:pPr>
      <w:r>
        <w:t xml:space="preserve">¦   ¦  числе   ¦       ¦      ¦   ¦     ¦      ¦       </w:t>
      </w:r>
      <w:r>
        <w:t>¦       ¦         ¦       ¦       ¦         ¦      ¦   ¦    ¦      ¦    ¦      ¦      ¦      ¦       ¦      ¦      ¦       ¦        ¦          ¦       ¦    ¦</w:t>
      </w:r>
    </w:p>
    <w:p w:rsidR="00000000" w:rsidRDefault="00E66BFD">
      <w:pPr>
        <w:pStyle w:val="HTML"/>
      </w:pPr>
      <w:r>
        <w:t>+---+----------+-------+------+---+-----+------+-------+-------+---------+-------+-------+--------</w:t>
      </w:r>
      <w:r>
        <w:t>-+------+---+----+------+----+------+------+------+-------+------+------+-------+--------+----------+-------+----+</w:t>
      </w:r>
    </w:p>
    <w:p w:rsidR="00000000" w:rsidRDefault="00E66BFD">
      <w:pPr>
        <w:pStyle w:val="HTML"/>
      </w:pPr>
      <w:r>
        <w:t xml:space="preserve">¦   ¦          ¦       ¦      ¦   ¦     ¦      ¦       ¦       ¦         ¦       ¦       ¦         ¦      ¦   ¦    ¦      ¦    ¦      ¦      </w:t>
      </w:r>
      <w:r>
        <w:t>¦      ¦       ¦      ¦      ¦       ¦        ¦          ¦       ¦    ¦</w:t>
      </w:r>
    </w:p>
    <w:p w:rsidR="00000000" w:rsidRDefault="00E66BFD">
      <w:pPr>
        <w:pStyle w:val="HTML"/>
      </w:pPr>
      <w:r>
        <w:t>+---+----------+-------+------+---+-----+------+-------+-------+---------+-------+-------+---------+------+---+----+------+----+------+------+------+-------+------+------+-------+-----</w:t>
      </w:r>
      <w:r>
        <w:t>---+----------+-------+----+</w:t>
      </w:r>
    </w:p>
    <w:p w:rsidR="00000000" w:rsidRDefault="00E66BFD">
      <w:pPr>
        <w:pStyle w:val="HTML"/>
      </w:pPr>
      <w:r>
        <w:t>¦   ¦          ¦       ¦      ¦   ¦     ¦      ¦       ¦       ¦         ¦       ¦       ¦         ¦      ¦   ¦    ¦      ¦    ¦      ¦      ¦      ¦       ¦      ¦      ¦       ¦        ¦          ¦       ¦    ¦</w:t>
      </w:r>
    </w:p>
    <w:p w:rsidR="00000000" w:rsidRDefault="00E66BFD">
      <w:pPr>
        <w:pStyle w:val="HTML"/>
      </w:pPr>
      <w:r>
        <w:t>----+----------+-------+------+---+-----+------+-------+-------+---------+-------+-------+---------+------+---+----+------+----+------+------+------+-------+------+------+-------+--------+----------+-------+-----</w:t>
      </w:r>
    </w:p>
    <w:p w:rsidR="00000000" w:rsidRDefault="00E66BFD">
      <w:pPr>
        <w:pStyle w:val="HTML"/>
      </w:pPr>
    </w:p>
    <w:p w:rsidR="00000000" w:rsidRDefault="00E66BFD">
      <w:pPr>
        <w:pStyle w:val="HTML"/>
      </w:pPr>
      <w:r>
        <w:t>Руководитель органа,</w:t>
      </w:r>
    </w:p>
    <w:p w:rsidR="00000000" w:rsidRDefault="00E66BFD">
      <w:pPr>
        <w:pStyle w:val="HTML"/>
      </w:pPr>
      <w:r>
        <w:t>уполномоченного высши</w:t>
      </w:r>
      <w:r>
        <w:t>м органом</w:t>
      </w:r>
    </w:p>
    <w:p w:rsidR="00000000" w:rsidRDefault="00E66BFD">
      <w:pPr>
        <w:pStyle w:val="HTML"/>
      </w:pPr>
      <w:r>
        <w:t>исполнительной власти субъекта  _____________ (должность)</w:t>
      </w:r>
    </w:p>
    <w:p w:rsidR="00000000" w:rsidRDefault="00E66BFD">
      <w:pPr>
        <w:pStyle w:val="HTML"/>
      </w:pPr>
    </w:p>
    <w:p w:rsidR="00000000" w:rsidRDefault="00E66BFD">
      <w:pPr>
        <w:pStyle w:val="HTML"/>
      </w:pPr>
      <w:r>
        <w:t>_____________     _________________________</w:t>
      </w:r>
    </w:p>
    <w:p w:rsidR="00000000" w:rsidRDefault="00E66BFD">
      <w:pPr>
        <w:pStyle w:val="HTML"/>
      </w:pPr>
      <w:r>
        <w:t>(подпись)         (расшифровка подписи)</w:t>
      </w:r>
    </w:p>
    <w:p w:rsidR="00000000" w:rsidRDefault="00E66BFD">
      <w:pPr>
        <w:pStyle w:val="HTML"/>
      </w:pPr>
    </w:p>
    <w:p w:rsidR="00000000" w:rsidRDefault="00E66BFD">
      <w:pPr>
        <w:pStyle w:val="HTML"/>
      </w:pPr>
      <w:r>
        <w:t>Главный бухгалтер органа,</w:t>
      </w:r>
    </w:p>
    <w:p w:rsidR="00000000" w:rsidRDefault="00E66BFD">
      <w:pPr>
        <w:pStyle w:val="HTML"/>
      </w:pPr>
      <w:r>
        <w:t>уполномоченного высшим органом</w:t>
      </w:r>
    </w:p>
    <w:p w:rsidR="00000000" w:rsidRDefault="00E66BFD">
      <w:pPr>
        <w:pStyle w:val="HTML"/>
      </w:pPr>
      <w:r>
        <w:t>исполнительной власти субъекта</w:t>
      </w:r>
    </w:p>
    <w:p w:rsidR="00000000" w:rsidRDefault="00E66BFD">
      <w:pPr>
        <w:pStyle w:val="HTML"/>
      </w:pPr>
      <w:r>
        <w:t>Российской Фед</w:t>
      </w:r>
      <w:r>
        <w:t>ерации            _____________     _________________________</w:t>
      </w:r>
    </w:p>
    <w:p w:rsidR="00000000" w:rsidRDefault="00E66BFD">
      <w:pPr>
        <w:pStyle w:val="HTML"/>
      </w:pPr>
      <w:r>
        <w:t>(подпись)         (расшифровка подписи)</w:t>
      </w:r>
    </w:p>
    <w:p w:rsidR="00000000" w:rsidRDefault="00E66BFD">
      <w:pPr>
        <w:pStyle w:val="HTML"/>
      </w:pPr>
    </w:p>
    <w:p w:rsidR="00000000" w:rsidRDefault="00E66BFD">
      <w:pPr>
        <w:pStyle w:val="HTML"/>
      </w:pPr>
      <w:r>
        <w:t>"__" ____________ 20__ г.</w:t>
      </w:r>
    </w:p>
    <w:p w:rsidR="00000000" w:rsidRDefault="00E66BFD">
      <w:pPr>
        <w:pStyle w:val="HTML"/>
      </w:pPr>
      <w:r>
        <w:t>М.П.</w:t>
      </w:r>
    </w:p>
    <w:p w:rsidR="00000000" w:rsidRDefault="00E66BFD">
      <w:pPr>
        <w:pStyle w:val="HTML"/>
      </w:pPr>
    </w:p>
    <w:p w:rsidR="00000000" w:rsidRDefault="00E66BFD">
      <w:pPr>
        <w:pStyle w:val="HTML"/>
      </w:pPr>
      <w:r>
        <w:t>Исполнитель: ________________ тел. ___________ e-mail _________________</w:t>
      </w:r>
    </w:p>
    <w:p w:rsidR="00000000" w:rsidRDefault="00E66BFD">
      <w:pPr>
        <w:pStyle w:val="HTML"/>
      </w:pPr>
      <w:r>
        <w:t>(Ф.И.О.)</w:t>
      </w:r>
    </w:p>
    <w:p w:rsidR="00000000" w:rsidRDefault="00E66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BFD">
      <w:pPr>
        <w:pStyle w:val="sel"/>
        <w:divId w:val="1004626294"/>
      </w:pPr>
      <w:r>
        <w:t>1 Заполняется по видам сельскохозяйстве</w:t>
      </w:r>
      <w:r>
        <w:t>нных товаропроизводителей: сельскохозяйственные организации, крестьянские (фермерские) хозяйства и т.п.</w:t>
      </w:r>
    </w:p>
    <w:p w:rsidR="00000000" w:rsidRDefault="00E66BFD">
      <w:pPr>
        <w:pStyle w:val="right"/>
      </w:pPr>
      <w:r>
        <w:t>Источник - Приказ Минсельхоза России от 25.01.2013 № 25</w:t>
      </w:r>
    </w:p>
    <w:p w:rsidR="00000000" w:rsidRDefault="00E66B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uchivshix_straxovoe_vozmeshhenie_po_dogovoru_stra.htm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BFD"/>
    <w:rsid w:val="00E6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4EBE86-E4E0-48DE-87B5-2F80821E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626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poluchivshix_straxovoe_vozmeshhenie_po_dogovoru_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1405</Words>
  <Characters>8011</Characters>
  <Application>Microsoft Office Word</Application>
  <DocSecurity>0</DocSecurity>
  <Lines>66</Lines>
  <Paragraphs>18</Paragraphs>
  <ScaleCrop>false</ScaleCrop>
  <Company/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товаропроизводителей, получивших страховое возмещение по договору страхования сельскохозяйственных животных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