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C49">
      <w:pPr>
        <w:pStyle w:val="1"/>
        <w:rPr>
          <w:rFonts w:eastAsia="Times New Roman"/>
        </w:rPr>
      </w:pPr>
      <w:r>
        <w:rPr>
          <w:rFonts w:eastAsia="Times New Roman"/>
        </w:rPr>
        <w:t>Отчет об освоении средств федерального бюджета по объектам Федеральной адресной инвестиционной программы (ежемесячный)</w:t>
      </w:r>
    </w:p>
    <w:p w:rsidR="00000000" w:rsidRDefault="00A31C49">
      <w:pPr>
        <w:pStyle w:val="right"/>
      </w:pPr>
      <w:r>
        <w:t>Приложение N 2 к Приказу Минсельхоза России от 18 декабря 2013 г. N 478</w:t>
      </w:r>
    </w:p>
    <w:p w:rsidR="00000000" w:rsidRDefault="00A3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C49">
      <w:pPr>
        <w:pStyle w:val="HTML"/>
      </w:pPr>
      <w:r>
        <w:t xml:space="preserve">                                   Отчет</w:t>
      </w:r>
    </w:p>
    <w:p w:rsidR="00000000" w:rsidRDefault="00A31C49">
      <w:pPr>
        <w:pStyle w:val="HTML"/>
      </w:pPr>
      <w:r>
        <w:t>об освоении средств федерального бюджета по объектам</w:t>
      </w:r>
    </w:p>
    <w:p w:rsidR="00000000" w:rsidRDefault="00A31C49">
      <w:pPr>
        <w:pStyle w:val="HTML"/>
      </w:pPr>
      <w:r>
        <w:t>Федеральной адресной инвестиционной программы</w:t>
      </w:r>
    </w:p>
    <w:p w:rsidR="00000000" w:rsidRDefault="00A31C49">
      <w:pPr>
        <w:pStyle w:val="HTML"/>
      </w:pPr>
      <w:r>
        <w:t>по состоянию на _______________</w:t>
      </w:r>
    </w:p>
    <w:p w:rsidR="00000000" w:rsidRDefault="00A31C49">
      <w:pPr>
        <w:pStyle w:val="HTML"/>
      </w:pPr>
      <w:r>
        <w:t>(ежемесячная)</w:t>
      </w:r>
    </w:p>
    <w:p w:rsidR="00000000" w:rsidRDefault="00A3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C49">
      <w:pPr>
        <w:pStyle w:val="right"/>
      </w:pPr>
      <w:r>
        <w:t>(рублей)</w:t>
      </w:r>
    </w:p>
    <w:p w:rsidR="00000000" w:rsidRDefault="00A31C49">
      <w:pPr>
        <w:pStyle w:val="HTML"/>
      </w:pPr>
      <w:r>
        <w:t>-----------------------------------------------------------------------------------------------------</w:t>
      </w:r>
      <w:r>
        <w:t>-------</w:t>
      </w:r>
    </w:p>
    <w:p w:rsidR="00000000" w:rsidRDefault="00A31C49">
      <w:pPr>
        <w:pStyle w:val="HTML"/>
      </w:pPr>
      <w:r>
        <w:t>¦N   ¦   Наименование   ¦Бюджет-¦Лимит  ¦Получено¦Заплани- ¦Объем ¦ Перечислено ¦Подлежит¦Остаток ¦Описание¦</w:t>
      </w:r>
    </w:p>
    <w:p w:rsidR="00000000" w:rsidRDefault="00A31C49">
      <w:pPr>
        <w:pStyle w:val="HTML"/>
      </w:pPr>
      <w:r>
        <w:t>¦п/п ¦   мероприятия    ¦ные ас-¦бюд-   ¦средств ¦рованный ¦выпол-¦   средств   ¦финанси-¦средств ¦техни-  ¦</w:t>
      </w:r>
    </w:p>
    <w:p w:rsidR="00000000" w:rsidRDefault="00A31C49">
      <w:pPr>
        <w:pStyle w:val="HTML"/>
      </w:pPr>
      <w:r>
        <w:t>¦объ-¦                  ¦сигно</w:t>
      </w:r>
      <w:r>
        <w:t>- ¦жетных ¦феде-   ¦объем    ¦ненных¦  подрядным  ¦рованию ¦феде-   ¦ческого ¦</w:t>
      </w:r>
    </w:p>
    <w:p w:rsidR="00000000" w:rsidRDefault="00A31C49">
      <w:pPr>
        <w:pStyle w:val="HTML"/>
      </w:pPr>
      <w:r>
        <w:t>¦екта¦                  ¦вания  ¦обяза- ¦рального¦работ,   ¦работ ¦организациям ¦за счет ¦рального¦резуль- ¦</w:t>
      </w:r>
    </w:p>
    <w:p w:rsidR="00000000" w:rsidRDefault="00A31C49">
      <w:pPr>
        <w:pStyle w:val="HTML"/>
      </w:pPr>
      <w:r>
        <w:t>¦    ¦                  ¦на 2013¦тельств¦бюджета ¦согласно ¦      ¦и</w:t>
      </w:r>
      <w:r>
        <w:t xml:space="preserve"> поставщикам¦средств ¦бюджета ¦тата за ¦</w:t>
      </w:r>
    </w:p>
    <w:p w:rsidR="00000000" w:rsidRDefault="00A31C49">
      <w:pPr>
        <w:pStyle w:val="HTML"/>
      </w:pPr>
      <w:r>
        <w:t>¦    ¦                  ¦год    ¦на 2013¦        ¦договорам¦      ¦оборудования ¦феде-   ¦на счете¦отчетный¦</w:t>
      </w:r>
    </w:p>
    <w:p w:rsidR="00000000" w:rsidRDefault="00A31C49">
      <w:pPr>
        <w:pStyle w:val="HTML"/>
      </w:pPr>
      <w:r>
        <w:t xml:space="preserve">¦    ¦                  ¦       ¦год    ¦        ¦подряда, ¦      +-------------+рального¦учреж-  ¦период </w:t>
      </w:r>
      <w:r>
        <w:t xml:space="preserve"> ¦</w:t>
      </w:r>
    </w:p>
    <w:p w:rsidR="00000000" w:rsidRDefault="00A31C49">
      <w:pPr>
        <w:pStyle w:val="HTML"/>
      </w:pPr>
      <w:r>
        <w:t>¦    ¦                  ¦       ¦       ¦        ¦по сос-  ¦      ¦всего¦в том  ¦бюджета ¦дения   ¦        ¦</w:t>
      </w:r>
    </w:p>
    <w:p w:rsidR="00000000" w:rsidRDefault="00A31C49">
      <w:pPr>
        <w:pStyle w:val="HTML"/>
      </w:pPr>
      <w:r>
        <w:t>¦    ¦                  ¦       ¦       ¦        ¦тоянию на¦      ¦     ¦числе  ¦(гр. 5 -¦(гр. 3 -¦        ¦</w:t>
      </w:r>
    </w:p>
    <w:p w:rsidR="00000000" w:rsidRDefault="00A31C49">
      <w:pPr>
        <w:pStyle w:val="HTML"/>
      </w:pPr>
      <w:r>
        <w:t xml:space="preserve">¦    ¦                  ¦       ¦  </w:t>
      </w:r>
      <w:r>
        <w:t xml:space="preserve">     ¦        ¦отчетную ¦      ¦     ¦аванси-¦гр. 6)  ¦гр. 6)  ¦        ¦</w:t>
      </w:r>
    </w:p>
    <w:p w:rsidR="00000000" w:rsidRDefault="00A31C49">
      <w:pPr>
        <w:pStyle w:val="HTML"/>
      </w:pPr>
      <w:r>
        <w:t>¦    ¦                  ¦       ¦       ¦        ¦дату     ¦      ¦     ¦рование¦        ¦        ¦        ¦</w:t>
      </w:r>
    </w:p>
    <w:p w:rsidR="00000000" w:rsidRDefault="00A31C49">
      <w:pPr>
        <w:pStyle w:val="HTML"/>
      </w:pPr>
      <w:r>
        <w:t>+----+------------------+-------+-------+--------+---------+------+-----+</w:t>
      </w:r>
      <w:r>
        <w:t>-------+--------+--------+--------+</w:t>
      </w:r>
    </w:p>
    <w:p w:rsidR="00000000" w:rsidRDefault="00A31C49">
      <w:pPr>
        <w:pStyle w:val="HTML"/>
      </w:pPr>
      <w:r>
        <w:t>¦ 1  ¦        2         ¦   3   ¦   4   ¦   5    ¦    6    ¦  7   ¦  8  ¦   9   ¦   10   ¦   11   ¦   12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t xml:space="preserve">¦ </w:t>
      </w:r>
      <w:r>
        <w:t xml:space="preserve">   ¦Организация       ¦       ¦       ¦        ¦         ¦      ¦     ¦       ¦        ¦        ¦     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t xml:space="preserve">¦1.  ¦  Объект, всего:  ¦       ¦       </w:t>
      </w:r>
      <w:r>
        <w:t>¦        ¦         ¦      ¦     ¦       ¦        ¦        ¦     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lastRenderedPageBreak/>
        <w:t>¦    ¦в том числе:      ¦       ¦       ¦        ¦         ¦      ¦     ¦       ¦        ¦        ¦        ¦</w:t>
      </w:r>
    </w:p>
    <w:p w:rsidR="00000000" w:rsidRDefault="00A31C49">
      <w:pPr>
        <w:pStyle w:val="HTML"/>
      </w:pPr>
      <w:r>
        <w:t>+----+------------------+-------+-----</w:t>
      </w:r>
      <w:r>
        <w:t>--+--------+---------+------+-----+-------+--------+--------+--------+</w:t>
      </w:r>
    </w:p>
    <w:p w:rsidR="00000000" w:rsidRDefault="00A31C49">
      <w:pPr>
        <w:pStyle w:val="HTML"/>
      </w:pPr>
      <w:r>
        <w:t>¦    ¦ строительно-     ¦       ¦       ¦        ¦         ¦      ¦     ¦       ¦        ¦        ¦        ¦</w:t>
      </w:r>
    </w:p>
    <w:p w:rsidR="00000000" w:rsidRDefault="00A31C49">
      <w:pPr>
        <w:pStyle w:val="HTML"/>
      </w:pPr>
      <w:r>
        <w:t xml:space="preserve">¦    ¦ монтажные работы ¦       ¦       ¦        ¦         ¦      ¦     ¦   </w:t>
      </w:r>
      <w:r>
        <w:t xml:space="preserve">    ¦        ¦        ¦     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t>¦    ¦ оборудование     ¦       ¦       ¦        ¦         ¦      ¦     ¦       ¦        ¦        ¦        ¦</w:t>
      </w:r>
    </w:p>
    <w:p w:rsidR="00000000" w:rsidRDefault="00A31C49">
      <w:pPr>
        <w:pStyle w:val="HTML"/>
      </w:pPr>
      <w:r>
        <w:t>+----</w:t>
      </w:r>
      <w:r>
        <w:t>+------------------+-------+-------+--------+---------+------+-----+-------+--------+--------+--------+</w:t>
      </w:r>
    </w:p>
    <w:p w:rsidR="00000000" w:rsidRDefault="00A31C49">
      <w:pPr>
        <w:pStyle w:val="HTML"/>
      </w:pPr>
      <w:r>
        <w:t>¦    ¦ прочие затраты   ¦       ¦       ¦        ¦         ¦      ¦     ¦       ¦        ¦        ¦        ¦</w:t>
      </w:r>
    </w:p>
    <w:p w:rsidR="00000000" w:rsidRDefault="00A31C49">
      <w:pPr>
        <w:pStyle w:val="HTML"/>
      </w:pPr>
      <w:r>
        <w:t>+----+------------------+-------+-------+--</w:t>
      </w:r>
      <w:r>
        <w:t>------+---------+------+-----+-------+--------+--------+--------+</w:t>
      </w:r>
    </w:p>
    <w:p w:rsidR="00000000" w:rsidRDefault="00A31C49">
      <w:pPr>
        <w:pStyle w:val="HTML"/>
      </w:pPr>
      <w:r>
        <w:t>¦    ¦ из них: проектно-¦       ¦       ¦        ¦         ¦      ¦     ¦       ¦        ¦        ¦        ¦</w:t>
      </w:r>
    </w:p>
    <w:p w:rsidR="00000000" w:rsidRDefault="00A31C49">
      <w:pPr>
        <w:pStyle w:val="HTML"/>
      </w:pPr>
      <w:r>
        <w:t>¦    ¦ изыскательские   ¦       ¦       ¦        ¦         ¦      ¦     ¦       ¦</w:t>
      </w:r>
      <w:r>
        <w:t xml:space="preserve">        ¦        ¦        ¦</w:t>
      </w:r>
    </w:p>
    <w:p w:rsidR="00000000" w:rsidRDefault="00A31C49">
      <w:pPr>
        <w:pStyle w:val="HTML"/>
      </w:pPr>
      <w:r>
        <w:t>¦    ¦ работы           ¦       ¦       ¦        ¦         ¦      ¦     ¦       ¦        ¦        ¦     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t>¦2.  ¦  Об</w:t>
      </w:r>
      <w:r>
        <w:t>ъект, всего:  ¦       ¦       ¦        ¦         ¦      ¦     ¦       ¦        ¦        ¦     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t xml:space="preserve">¦    ¦в том числе:      ¦       ¦       ¦       </w:t>
      </w:r>
      <w:r>
        <w:t xml:space="preserve"> ¦         ¦      ¦     ¦       ¦        ¦        ¦        ¦</w:t>
      </w:r>
    </w:p>
    <w:p w:rsidR="00000000" w:rsidRDefault="00A31C49">
      <w:pPr>
        <w:pStyle w:val="HTML"/>
      </w:pPr>
      <w:r>
        <w:t>+----+------------------+-------+-------+--------+---------+------+-----+-------+--------+--------+--------+</w:t>
      </w:r>
    </w:p>
    <w:p w:rsidR="00000000" w:rsidRDefault="00A31C49">
      <w:pPr>
        <w:pStyle w:val="HTML"/>
      </w:pPr>
      <w:r>
        <w:t>+----+------------------+-------+-------+--------+---------+------+-----+-------+-----</w:t>
      </w:r>
      <w:r>
        <w:t>---+--------+--------+</w:t>
      </w:r>
    </w:p>
    <w:p w:rsidR="00000000" w:rsidRDefault="00A31C49">
      <w:pPr>
        <w:pStyle w:val="HTML"/>
      </w:pPr>
      <w:r>
        <w:t>¦    ¦  ИТОГО:          ¦       ¦       ¦        ¦         ¦      ¦     ¦       ¦        ¦        ¦        ¦</w:t>
      </w:r>
    </w:p>
    <w:p w:rsidR="00000000" w:rsidRDefault="00A31C49">
      <w:pPr>
        <w:pStyle w:val="HTML"/>
      </w:pPr>
      <w:r>
        <w:t>-----+------------------+-------+-------+--------+---------+------+-----+-------+--------+--------+---------</w:t>
      </w:r>
    </w:p>
    <w:p w:rsidR="00000000" w:rsidRDefault="00A31C49">
      <w:pPr>
        <w:pStyle w:val="HTML"/>
      </w:pPr>
    </w:p>
    <w:p w:rsidR="00000000" w:rsidRDefault="00A31C49">
      <w:pPr>
        <w:pStyle w:val="HTML"/>
      </w:pPr>
      <w:r>
        <w:t>Примечание:</w:t>
      </w:r>
    </w:p>
    <w:p w:rsidR="00000000" w:rsidRDefault="00A31C49">
      <w:pPr>
        <w:pStyle w:val="HTML"/>
      </w:pPr>
      <w:r>
        <w:t>еж</w:t>
      </w:r>
      <w:r>
        <w:t>емесячный отчет составлен на основании актов выполненных</w:t>
      </w:r>
    </w:p>
    <w:p w:rsidR="00000000" w:rsidRDefault="00A31C49">
      <w:pPr>
        <w:pStyle w:val="HTML"/>
      </w:pPr>
      <w:r>
        <w:t>работ (поставок) по объектам</w:t>
      </w:r>
    </w:p>
    <w:p w:rsidR="00000000" w:rsidRDefault="00A31C49">
      <w:pPr>
        <w:pStyle w:val="HTML"/>
      </w:pPr>
    </w:p>
    <w:p w:rsidR="00000000" w:rsidRDefault="00A31C49">
      <w:pPr>
        <w:pStyle w:val="HTML"/>
      </w:pPr>
      <w:r>
        <w:t>Руководитель организации      _____________ Ф.И.О.</w:t>
      </w:r>
    </w:p>
    <w:p w:rsidR="00000000" w:rsidRDefault="00A31C49">
      <w:pPr>
        <w:pStyle w:val="HTML"/>
      </w:pPr>
      <w:r>
        <w:t>(подпись)</w:t>
      </w:r>
    </w:p>
    <w:p w:rsidR="00000000" w:rsidRDefault="00A31C49">
      <w:pPr>
        <w:pStyle w:val="HTML"/>
      </w:pPr>
      <w:r>
        <w:t>Главный бухгалтер организации _____________ Ф.И.О.</w:t>
      </w:r>
    </w:p>
    <w:p w:rsidR="00000000" w:rsidRDefault="00A31C49">
      <w:pPr>
        <w:pStyle w:val="HTML"/>
      </w:pPr>
      <w:r>
        <w:t>(подпись)</w:t>
      </w:r>
    </w:p>
    <w:p w:rsidR="00000000" w:rsidRDefault="00A31C49">
      <w:pPr>
        <w:pStyle w:val="HTML"/>
      </w:pPr>
    </w:p>
    <w:p w:rsidR="00000000" w:rsidRDefault="00A31C49">
      <w:pPr>
        <w:pStyle w:val="HTML"/>
      </w:pPr>
      <w:r>
        <w:t>печать</w:t>
      </w:r>
    </w:p>
    <w:p w:rsidR="00000000" w:rsidRDefault="00A31C49">
      <w:pPr>
        <w:pStyle w:val="HTML"/>
      </w:pPr>
    </w:p>
    <w:p w:rsidR="00000000" w:rsidRDefault="00A31C49">
      <w:pPr>
        <w:pStyle w:val="HTML"/>
      </w:pPr>
      <w:r>
        <w:t>Исполнитель, тел., Ф.И.О.</w:t>
      </w:r>
    </w:p>
    <w:p w:rsidR="00000000" w:rsidRDefault="00A3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C49">
      <w:pPr>
        <w:pStyle w:val="right"/>
      </w:pPr>
      <w:r>
        <w:t>Источник - Приказ Минсельхоза России от 18.12.2013 № 478</w:t>
      </w:r>
    </w:p>
    <w:p w:rsidR="00000000" w:rsidRDefault="00A31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https://порядокправа.рф/obrazecy/otchet_ob_osvoenii_sredstv_federalnogo_byudzheta_po_obektam_federalnoj_adresnoj_investicionnoj_progr.htm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49"/>
    <w:rsid w:val="00A3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BE00E-8B4C-4C66-85FB-DEDEAA31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voenii_sredstv_federalnogo_byudzheta_po_obektam_federalnoj_adresnoj_investicionnoj_pr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освоении средств федерального бюджета по объектам Федеральной адресной инвестиционной программы (ежемесячный)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2022-08-12T01:41:00Z</dcterms:created>
  <dcterms:modified xsi:type="dcterms:W3CDTF">2022-08-12T01:41:00Z</dcterms:modified>
</cp:coreProperties>
</file>