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3F6">
      <w:pPr>
        <w:pStyle w:val="1"/>
        <w:rPr>
          <w:rFonts w:eastAsia="Times New Roman"/>
        </w:rPr>
      </w:pPr>
      <w:r>
        <w:rPr>
          <w:rFonts w:eastAsia="Times New Roman"/>
        </w:rPr>
        <w:t>Краткая характеристика объекта (зданий, строений и сооружений)</w:t>
      </w:r>
    </w:p>
    <w:p w:rsidR="00000000" w:rsidRDefault="000643F6">
      <w:pPr>
        <w:pStyle w:val="right"/>
      </w:pPr>
      <w:r>
        <w:t xml:space="preserve">Приложение N 12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 (в ред. Приказа Минэнерго РФ от 08.12.2011 N 577)</w:t>
      </w:r>
    </w:p>
    <w:p w:rsidR="00000000" w:rsidRDefault="0006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3F6">
      <w:pPr>
        <w:pStyle w:val="left"/>
      </w:pPr>
      <w:r>
        <w:t>Форма</w:t>
      </w:r>
    </w:p>
    <w:p w:rsidR="00000000" w:rsidRDefault="0006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3F6">
      <w:pPr>
        <w:pStyle w:val="HTML"/>
      </w:pPr>
      <w:r>
        <w:t xml:space="preserve">                           Краткая характеристика</w:t>
      </w:r>
    </w:p>
    <w:p w:rsidR="00000000" w:rsidRDefault="000643F6">
      <w:pPr>
        <w:pStyle w:val="HTML"/>
      </w:pPr>
      <w:r>
        <w:t>объекта (зд</w:t>
      </w:r>
      <w:r>
        <w:t>аний, строений и сооружений)</w:t>
      </w:r>
    </w:p>
    <w:p w:rsidR="00000000" w:rsidRDefault="000643F6">
      <w:pPr>
        <w:pStyle w:val="HTML"/>
      </w:pPr>
    </w:p>
    <w:p w:rsidR="00000000" w:rsidRDefault="000643F6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0643F6">
      <w:pPr>
        <w:pStyle w:val="HTML"/>
      </w:pPr>
      <w:r>
        <w:t xml:space="preserve">¦Наиме- ¦Год     ¦ Ограждающие  ¦Фактиче-  ¦Удельная теп-¦Суммарный удельный годовой расход ¦Удельный  ¦Класс   </w:t>
      </w:r>
      <w:r>
        <w:t>¦</w:t>
      </w:r>
    </w:p>
    <w:p w:rsidR="00000000" w:rsidRDefault="000643F6">
      <w:pPr>
        <w:pStyle w:val="HTML"/>
      </w:pPr>
      <w:r>
        <w:t>¦нование¦ввода в ¦ конструкции  ¦ский и фи-¦ловая харак- ¦         тепловой энергии         ¦годовой   ¦энерге- ¦</w:t>
      </w:r>
    </w:p>
    <w:p w:rsidR="00000000" w:rsidRDefault="000643F6">
      <w:pPr>
        <w:pStyle w:val="HTML"/>
      </w:pPr>
      <w:r>
        <w:t>¦здания,¦эксплуа-¦              ¦зический  ¦теристика    ¦                                  ¦расход    ¦тической¦</w:t>
      </w:r>
    </w:p>
    <w:p w:rsidR="00000000" w:rsidRDefault="000643F6">
      <w:pPr>
        <w:pStyle w:val="HTML"/>
      </w:pPr>
      <w:r>
        <w:t xml:space="preserve">¦строе- ¦тацию   ¦        </w:t>
      </w:r>
      <w:r>
        <w:t xml:space="preserve">      ¦износ зда-¦здания,      ¦                                  ¦электриче-¦эффек-  ¦</w:t>
      </w:r>
    </w:p>
    <w:p w:rsidR="00000000" w:rsidRDefault="000643F6">
      <w:pPr>
        <w:pStyle w:val="HTML"/>
      </w:pPr>
      <w:r>
        <w:t>¦ния,   ¦        ¦              ¦ния,      ¦строения, со-¦                                  ¦ской энер-¦тивности¦</w:t>
      </w:r>
    </w:p>
    <w:p w:rsidR="00000000" w:rsidRDefault="000643F6">
      <w:pPr>
        <w:pStyle w:val="HTML"/>
      </w:pPr>
      <w:r>
        <w:t>¦соору- ¦        ¦              ¦строения, ¦оружения з</w:t>
      </w:r>
      <w:r>
        <w:t>а  ¦                                  ¦гии на об-¦        ¦</w:t>
      </w:r>
    </w:p>
    <w:p w:rsidR="00000000" w:rsidRDefault="000643F6">
      <w:pPr>
        <w:pStyle w:val="HTML"/>
      </w:pPr>
      <w:r>
        <w:t>¦жения  ¦        ¦              ¦сооруже-  ¦отчетный (ба-¦                                  ¦щедомовые ¦        ¦</w:t>
      </w:r>
    </w:p>
    <w:p w:rsidR="00000000" w:rsidRDefault="000643F6">
      <w:pPr>
        <w:pStyle w:val="HTML"/>
      </w:pPr>
      <w:r>
        <w:t xml:space="preserve">¦       ¦        ¦              ¦ния, %    ¦зовый) год,  ¦                        </w:t>
      </w:r>
      <w:r>
        <w:t xml:space="preserve">          ¦нужды,    ¦        ¦</w:t>
      </w:r>
    </w:p>
    <w:p w:rsidR="00000000" w:rsidRDefault="000643F6">
      <w:pPr>
        <w:pStyle w:val="HTML"/>
      </w:pPr>
      <w:r>
        <w:t>¦       ¦        ¦              ¦          ¦Вт/(куб. м   ¦                                  ¦кВт ч/кв. ¦        ¦</w:t>
      </w:r>
    </w:p>
    <w:p w:rsidR="00000000" w:rsidRDefault="000643F6">
      <w:pPr>
        <w:pStyle w:val="HTML"/>
      </w:pPr>
      <w:r>
        <w:t xml:space="preserve">¦       ¦        ¦              ¦          ¦C°)          ¦                                  ¦м         ¦      </w:t>
      </w:r>
      <w:r>
        <w:t xml:space="preserve">  ¦</w:t>
      </w:r>
    </w:p>
    <w:p w:rsidR="00000000" w:rsidRDefault="000643F6">
      <w:pPr>
        <w:pStyle w:val="HTML"/>
      </w:pPr>
      <w:r>
        <w:t>¦       ¦        +--------------+----------+-------------+----------------------------------+          ¦        ¦</w:t>
      </w:r>
    </w:p>
    <w:p w:rsidR="00000000" w:rsidRDefault="000643F6">
      <w:pPr>
        <w:pStyle w:val="HTML"/>
      </w:pPr>
      <w:r>
        <w:t>¦       ¦        ¦наиме-¦краткая¦          ¦факти-¦рас-  ¦на отопле-¦максималь- ¦на отопле- ¦          ¦        ¦</w:t>
      </w:r>
    </w:p>
    <w:p w:rsidR="00000000" w:rsidRDefault="000643F6">
      <w:pPr>
        <w:pStyle w:val="HTML"/>
      </w:pPr>
      <w:r>
        <w:t xml:space="preserve">¦       ¦        ¦нова- </w:t>
      </w:r>
      <w:r>
        <w:t>¦харак- ¦          ¦ческая¦четно-¦ние, вен- ¦но допус-  ¦ние и вен- ¦          ¦        ¦</w:t>
      </w:r>
    </w:p>
    <w:p w:rsidR="00000000" w:rsidRDefault="000643F6">
      <w:pPr>
        <w:pStyle w:val="HTML"/>
      </w:pPr>
      <w:r>
        <w:t>¦       ¦        ¦ние   ¦терис- ¦          ¦      ¦норма-¦тиляцию и ¦тимые ве-  ¦тиляцию,   ¦          ¦        ¦</w:t>
      </w:r>
    </w:p>
    <w:p w:rsidR="00000000" w:rsidRDefault="000643F6">
      <w:pPr>
        <w:pStyle w:val="HTML"/>
      </w:pPr>
      <w:r>
        <w:t>¦       ¦        ¦конст-¦тика   ¦          ¦      ¦т</w:t>
      </w:r>
      <w:r>
        <w:t>ивная¦горячее   ¦личины от- ¦Вт ч/(кв. м¦          ¦        ¦</w:t>
      </w:r>
    </w:p>
    <w:p w:rsidR="00000000" w:rsidRDefault="000643F6">
      <w:pPr>
        <w:pStyle w:val="HTML"/>
      </w:pPr>
      <w:r>
        <w:t>¦       ¦        ¦рукции¦       ¦          ¦      ¦      ¦водоснаб- ¦клонений   ¦C° сут.)   ¦          ¦        ¦</w:t>
      </w:r>
    </w:p>
    <w:p w:rsidR="00000000" w:rsidRDefault="000643F6">
      <w:pPr>
        <w:pStyle w:val="HTML"/>
      </w:pPr>
      <w:r>
        <w:t xml:space="preserve">¦       ¦        ¦      ¦       ¦          ¦      ¦      ¦жение,    ¦от норми-  </w:t>
      </w:r>
      <w:r>
        <w:t>¦           ¦          ¦        ¦</w:t>
      </w:r>
    </w:p>
    <w:p w:rsidR="00000000" w:rsidRDefault="000643F6">
      <w:pPr>
        <w:pStyle w:val="HTML"/>
      </w:pPr>
      <w:r>
        <w:t>¦       ¦        ¦      ¦       ¦          ¦      ¦      ¦кВт ч/кв. ¦руемого    ¦           ¦          ¦        ¦</w:t>
      </w:r>
    </w:p>
    <w:p w:rsidR="00000000" w:rsidRDefault="000643F6">
      <w:pPr>
        <w:pStyle w:val="HTML"/>
      </w:pPr>
      <w:r>
        <w:t xml:space="preserve">¦       ¦        ¦      ¦       ¦          ¦      ¦      ¦м год     ¦показате-  ¦           ¦          ¦    </w:t>
      </w:r>
      <w:r>
        <w:t xml:space="preserve">    ¦</w:t>
      </w:r>
    </w:p>
    <w:p w:rsidR="00000000" w:rsidRDefault="000643F6">
      <w:pPr>
        <w:pStyle w:val="HTML"/>
      </w:pPr>
      <w:r>
        <w:lastRenderedPageBreak/>
        <w:t>¦       ¦        ¦      ¦       ¦          ¦      ¦      ¦          ¦ля, %      ¦           ¦          ¦        ¦</w:t>
      </w:r>
    </w:p>
    <w:p w:rsidR="00000000" w:rsidRDefault="000643F6">
      <w:pPr>
        <w:pStyle w:val="HTML"/>
      </w:pPr>
      <w:r>
        <w:t>+-------+--------+------+-------+----------+------+------+----------+-----------+-----------+----------+--------+</w:t>
      </w:r>
    </w:p>
    <w:p w:rsidR="00000000" w:rsidRDefault="000643F6">
      <w:pPr>
        <w:pStyle w:val="HTML"/>
      </w:pPr>
      <w:r>
        <w:t>¦       ¦        ¦Стены ¦       ¦          ¦      ¦      ¦          ¦           ¦           ¦          ¦        ¦</w:t>
      </w:r>
    </w:p>
    <w:p w:rsidR="00000000" w:rsidRDefault="000643F6">
      <w:pPr>
        <w:pStyle w:val="HTML"/>
      </w:pPr>
      <w:r>
        <w:t xml:space="preserve">¦       ¦        ¦Окна  ¦   </w:t>
      </w:r>
      <w:r>
        <w:t xml:space="preserve">    ¦          ¦      ¦      ¦          ¦           ¦           ¦          ¦        ¦</w:t>
      </w:r>
    </w:p>
    <w:p w:rsidR="00000000" w:rsidRDefault="000643F6">
      <w:pPr>
        <w:pStyle w:val="HTML"/>
      </w:pPr>
      <w:r>
        <w:t>¦       ¦        ¦Крыша ¦       ¦          ¦      ¦      ¦          ¦           ¦           ¦          ¦        ¦</w:t>
      </w:r>
    </w:p>
    <w:p w:rsidR="00000000" w:rsidRDefault="000643F6">
      <w:pPr>
        <w:pStyle w:val="HTML"/>
      </w:pPr>
      <w:r>
        <w:t>--------+--------+------+-------+----------+------+-----</w:t>
      </w:r>
      <w:r>
        <w:t>-+----------+-----------+-----------+----------+---------</w:t>
      </w:r>
    </w:p>
    <w:p w:rsidR="00000000" w:rsidRDefault="0006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3F6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064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https://порядокправа.рф/obrazecy/kratkaya_xarakteristika_obekta_zdanij_stroenij_i_sooruzhenij.htm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3F6"/>
    <w:rsid w:val="0006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8046A-F7AA-4F43-94D7-A6EFDDCD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xarakteristika_obekta_zdanij_stroenij_i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характеристика объекта (зданий, строений и сооружений)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2022-08-10T00:29:00Z</dcterms:created>
  <dcterms:modified xsi:type="dcterms:W3CDTF">2022-08-10T00:29:00Z</dcterms:modified>
</cp:coreProperties>
</file>