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A8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завещания недействительным</w:t>
      </w:r>
    </w:p>
    <w:p w:rsidR="00000000" w:rsidRDefault="005B1A8E">
      <w:pPr>
        <w:pStyle w:val="right"/>
      </w:pPr>
      <w:r>
        <w:t xml:space="preserve">В _________________________ районный суд г. _____________________________________ Истец: _________________________________ </w:t>
      </w:r>
      <w:r>
        <w:t>________________________________________ (Ф.И.О., место жительства, телефон) Ответчик: ______________________________ ________________________________________ (Ф.И.О., место жительства, телефон) Третье лицо: нотариус __________________ ____________________</w:t>
      </w:r>
      <w:r>
        <w:t>____________________</w:t>
      </w:r>
    </w:p>
    <w:p w:rsidR="00000000" w:rsidRDefault="005B1A8E">
      <w:pPr>
        <w:pStyle w:val="right"/>
      </w:pPr>
      <w:r>
        <w:t>(Ф.И.О., место нахождения)</w:t>
      </w:r>
    </w:p>
    <w:p w:rsidR="00000000" w:rsidRDefault="005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A8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завещания недействительным</w:t>
      </w:r>
    </w:p>
    <w:p w:rsidR="00000000" w:rsidRDefault="005B1A8E">
      <w:pPr>
        <w:pStyle w:val="just"/>
      </w:pPr>
      <w:r>
        <w:t>"_____" ____________ ______ года умер(-ла) ___________________________ (Ф.И.О., год, место рождения).</w:t>
      </w:r>
    </w:p>
    <w:p w:rsidR="00000000" w:rsidRDefault="005B1A8E">
      <w:pPr>
        <w:pStyle w:val="just"/>
      </w:pPr>
      <w:r>
        <w:t>"___" _________ ______ г. наследодатель составил</w:t>
      </w:r>
      <w:r>
        <w:t>(-а) завещание, которым завещал(-а) ответчику следующее имущество: ________________________________ (перечень, цена (или стоимость)). Оспариваемое завещание удостоверено нотариусом __________________ (зарегистрировано в реестре за N _________ ).</w:t>
      </w:r>
    </w:p>
    <w:p w:rsidR="00000000" w:rsidRDefault="005B1A8E">
      <w:pPr>
        <w:pStyle w:val="just"/>
      </w:pPr>
      <w:r>
        <w:t xml:space="preserve">На момент </w:t>
      </w:r>
      <w:r>
        <w:t>составления завещания ___________________________ (Ф.И.О. умершего(-ей) не могла понимать значения своих действий, поскольку ______________________ (указать обстоятельства, подтверждающие невозможность выражения воли наследодателя при составлении завещания</w:t>
      </w:r>
      <w:r>
        <w:t xml:space="preserve"> в силу физического или психического состояния), что подтверждается выпиской из истории болезни, выданной __________________________ (наименование медицинского учреждения).</w:t>
      </w:r>
    </w:p>
    <w:p w:rsidR="00000000" w:rsidRDefault="005B1A8E">
      <w:pPr>
        <w:pStyle w:val="just"/>
      </w:pPr>
      <w:r>
        <w:t>Согласно п. 1 ст. 177 Гражданского кодекса Российской Федерации сделка, совершенная</w:t>
      </w:r>
      <w:r>
        <w:t xml:space="preserve"> гражданином, хотя и дееспособным, но находившимся в момент ее совершения в таком состоянии, когда он не был способен понимать значения своих действий или руководить ими, может быть признана судом недействительной по иску этого гражданина либо иных лиц, чь</w:t>
      </w:r>
      <w:r>
        <w:t>и права или охраняемые законом интересы нарушены в результате ее совершения.</w:t>
      </w:r>
    </w:p>
    <w:p w:rsidR="00000000" w:rsidRDefault="005B1A8E">
      <w:pPr>
        <w:pStyle w:val="just"/>
      </w:pPr>
      <w:r>
        <w:t>Я являюсь ________________________ (лицо, которое при отсутствии оспариваемого завещания в силу закона или иного завещания однозначно бы наследовало имущество, оставшееся после см</w:t>
      </w:r>
      <w:r>
        <w:t>ерти наследодателя).</w:t>
      </w:r>
    </w:p>
    <w:p w:rsidR="00000000" w:rsidRDefault="005B1A8E">
      <w:pPr>
        <w:pStyle w:val="just"/>
      </w:pPr>
      <w:r>
        <w:t>На основании вышеизложенного, в соответствии со ст. ст. 177, 1131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5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A8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B1A8E">
      <w:pPr>
        <w:pStyle w:val="just"/>
      </w:pPr>
      <w:r>
        <w:lastRenderedPageBreak/>
        <w:t>Признать недействительным завещание, соста</w:t>
      </w:r>
      <w:r>
        <w:t>вленное ______________________ (Ф.И.О., дата, место рождения) "____" ___________ _____ г. и удостоверенное нотариусом _______________ (зарегистрировано в реестре за N ___________ ).</w:t>
      </w:r>
    </w:p>
    <w:p w:rsidR="00000000" w:rsidRDefault="005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A8E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5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A8E">
      <w:pPr>
        <w:pStyle w:val="sel"/>
        <w:divId w:val="1006707757"/>
      </w:pPr>
      <w:r>
        <w:t>1 Копии документов, подтверждающих обстоятельства, на кот</w:t>
      </w:r>
      <w:r>
        <w:t>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5B1A8E">
      <w:pPr>
        <w:pStyle w:val="just"/>
      </w:pPr>
      <w:r>
        <w:t>1. Копии исковых заявлений для ответчика и третьего лица.</w:t>
      </w:r>
    </w:p>
    <w:p w:rsidR="00000000" w:rsidRDefault="005B1A8E">
      <w:pPr>
        <w:pStyle w:val="just"/>
      </w:pPr>
      <w:r>
        <w:t>2. Документ об оплате госпошлины.</w:t>
      </w:r>
    </w:p>
    <w:p w:rsidR="00000000" w:rsidRDefault="005B1A8E">
      <w:pPr>
        <w:pStyle w:val="just"/>
      </w:pPr>
      <w:r>
        <w:t>3. Завещание.</w:t>
      </w:r>
    </w:p>
    <w:p w:rsidR="00000000" w:rsidRDefault="005B1A8E">
      <w:pPr>
        <w:pStyle w:val="just"/>
      </w:pPr>
      <w:r>
        <w:t>4. Свидетельство о с</w:t>
      </w:r>
      <w:r>
        <w:t>мерти.</w:t>
      </w:r>
    </w:p>
    <w:p w:rsidR="00000000" w:rsidRDefault="005B1A8E">
      <w:pPr>
        <w:pStyle w:val="just"/>
      </w:pPr>
      <w:r>
        <w:t>5. Выписка из истории болезни.</w:t>
      </w:r>
    </w:p>
    <w:p w:rsidR="00000000" w:rsidRDefault="005B1A8E">
      <w:pPr>
        <w:pStyle w:val="just"/>
      </w:pPr>
      <w:r>
        <w:t>6. Иные документы.</w:t>
      </w:r>
    </w:p>
    <w:p w:rsidR="00000000" w:rsidRDefault="005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A8E">
      <w:pPr>
        <w:pStyle w:val="HTML"/>
      </w:pPr>
      <w:r>
        <w:t xml:space="preserve">    "_____" ___________ ______ г.                ________________________</w:t>
      </w:r>
    </w:p>
    <w:p w:rsidR="00000000" w:rsidRDefault="005B1A8E">
      <w:pPr>
        <w:pStyle w:val="HTML"/>
      </w:pPr>
      <w:r>
        <w:t>Подпись, расшифровка</w:t>
      </w:r>
    </w:p>
    <w:p w:rsidR="00000000" w:rsidRDefault="005B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A8E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5B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voe_zayavlenie_o_priznanii_zaveshhaniya_nedejstvitelnym.htm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8E"/>
    <w:rsid w:val="005B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A0A26-DB3F-4720-AD20-CC2443D7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0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zaveshhaniya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завещания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